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462531" w:rsidP="006B2716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C4DE0E" wp14:editId="2787B7F2">
                <wp:simplePos x="0" y="0"/>
                <wp:positionH relativeFrom="margin">
                  <wp:posOffset>1527810</wp:posOffset>
                </wp:positionH>
                <wp:positionV relativeFrom="paragraph">
                  <wp:posOffset>-931545</wp:posOffset>
                </wp:positionV>
                <wp:extent cx="3028950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462531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C4DE0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20.3pt;margin-top:-73.35pt;width:238.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" filled="f" stroked="f">
                <v:textbox>
                  <w:txbxContent>
                    <w:p w:rsidR="00462531" w:rsidRPr="00462531" w:rsidRDefault="00462531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A8984E" wp14:editId="0AE7B6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A8984E" id="Text Box 1" o:spid="_x0000_s1028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nyu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p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UyfK4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1208DE">
        <w:rPr>
          <w:b/>
          <w:sz w:val="28"/>
        </w:rPr>
        <w:t>June 9</w:t>
      </w:r>
      <w:r w:rsidR="00A8010E">
        <w:rPr>
          <w:b/>
          <w:sz w:val="28"/>
        </w:rPr>
        <w:t>,</w:t>
      </w:r>
      <w:r w:rsidR="003157E2">
        <w:rPr>
          <w:b/>
          <w:sz w:val="28"/>
        </w:rPr>
        <w:t xml:space="preserve"> 201</w:t>
      </w:r>
      <w:r w:rsidR="001D2572">
        <w:rPr>
          <w:b/>
          <w:sz w:val="28"/>
        </w:rPr>
        <w:t>5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0C7894">
        <w:rPr>
          <w:b/>
          <w:sz w:val="28"/>
        </w:rPr>
        <w:t>3</w:t>
      </w:r>
      <w:r w:rsidR="0032432B">
        <w:rPr>
          <w:b/>
          <w:sz w:val="28"/>
        </w:rPr>
        <w:t>0 p.m.</w:t>
      </w:r>
    </w:p>
    <w:p w:rsidR="00EB42B4" w:rsidRPr="00EB42B4" w:rsidRDefault="001D2572" w:rsidP="00132FA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7020E4" w:rsidRDefault="007020E4" w:rsidP="007020E4">
      <w:pPr>
        <w:pStyle w:val="NoSpacing"/>
        <w:jc w:val="center"/>
        <w:rPr>
          <w:b/>
          <w:u w:val="single"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REGULAR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Default="008865F9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III.</w:t>
      </w:r>
      <w:r>
        <w:rPr>
          <w:b/>
          <w:szCs w:val="24"/>
        </w:rPr>
        <w:tab/>
        <w:t>RECOGNITION(S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Pr="004517CB" w:rsidRDefault="004517CB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8865F9">
        <w:rPr>
          <w:b/>
          <w:szCs w:val="24"/>
        </w:rPr>
        <w:t>V</w:t>
      </w:r>
      <w:r>
        <w:rPr>
          <w:b/>
          <w:szCs w:val="24"/>
        </w:rPr>
        <w:t>.</w:t>
      </w:r>
      <w:r>
        <w:rPr>
          <w:b/>
          <w:szCs w:val="24"/>
        </w:rPr>
        <w:tab/>
        <w:t xml:space="preserve">DELEGATION(S) </w:t>
      </w:r>
    </w:p>
    <w:p w:rsidR="00EB42B4" w:rsidRDefault="00DF6303" w:rsidP="008865F9">
      <w:pPr>
        <w:pStyle w:val="NoSpacing"/>
        <w:rPr>
          <w:b/>
          <w:szCs w:val="24"/>
        </w:rPr>
      </w:pPr>
      <w:r>
        <w:rPr>
          <w:b/>
        </w:rPr>
        <w:tab/>
      </w: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DF6303">
        <w:rPr>
          <w:b/>
          <w:szCs w:val="24"/>
        </w:rPr>
        <w:t>.</w:t>
      </w: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FC17EE">
        <w:rPr>
          <w:b/>
          <w:szCs w:val="24"/>
        </w:rPr>
        <w:t>Bolton</w:t>
      </w:r>
      <w:r w:rsidR="00C21195">
        <w:rPr>
          <w:b/>
          <w:szCs w:val="24"/>
        </w:rPr>
        <w:t xml:space="preserve"> </w:t>
      </w:r>
    </w:p>
    <w:p w:rsidR="0057023B" w:rsidRDefault="0057023B" w:rsidP="001B1823">
      <w:pPr>
        <w:widowControl w:val="0"/>
        <w:outlineLvl w:val="0"/>
        <w:rPr>
          <w:b/>
          <w:szCs w:val="24"/>
        </w:rPr>
      </w:pPr>
    </w:p>
    <w:p w:rsidR="00BE2E35" w:rsidRDefault="00CF50CF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9A66F8">
        <w:rPr>
          <w:b/>
          <w:szCs w:val="24"/>
        </w:rPr>
        <w:t>.</w:t>
      </w:r>
      <w:r w:rsidR="00B17ABE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320964" w:rsidRDefault="00AE1F65" w:rsidP="0001764F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Approval of </w:t>
      </w:r>
      <w:r w:rsidR="006A3358">
        <w:rPr>
          <w:b/>
          <w:szCs w:val="24"/>
        </w:rPr>
        <w:t>Minutes</w:t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85E25">
        <w:rPr>
          <w:b/>
          <w:szCs w:val="24"/>
        </w:rPr>
        <w:tab/>
      </w:r>
      <w:r w:rsidR="006A3358">
        <w:rPr>
          <w:b/>
          <w:szCs w:val="24"/>
        </w:rPr>
        <w:t xml:space="preserve">Attachment </w:t>
      </w:r>
      <w:r w:rsidR="00CF50CF">
        <w:rPr>
          <w:b/>
          <w:szCs w:val="24"/>
        </w:rPr>
        <w:t>VI</w:t>
      </w:r>
      <w:r w:rsidR="009A66F8">
        <w:rPr>
          <w:b/>
          <w:szCs w:val="24"/>
        </w:rPr>
        <w:t>.</w:t>
      </w:r>
      <w:r w:rsidR="006A3358">
        <w:rPr>
          <w:b/>
          <w:szCs w:val="24"/>
        </w:rPr>
        <w:t>A</w:t>
      </w:r>
    </w:p>
    <w:p w:rsidR="006A3358" w:rsidRDefault="006A3358" w:rsidP="006A3358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463A4C" w:rsidRDefault="008865F9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Ma</w:t>
      </w:r>
      <w:r w:rsidR="00F970B8">
        <w:rPr>
          <w:szCs w:val="24"/>
        </w:rPr>
        <w:t xml:space="preserve">y </w:t>
      </w:r>
      <w:r w:rsidR="001208DE">
        <w:rPr>
          <w:szCs w:val="24"/>
        </w:rPr>
        <w:t>26</w:t>
      </w:r>
      <w:r w:rsidR="007E44E3">
        <w:rPr>
          <w:szCs w:val="24"/>
        </w:rPr>
        <w:t>, 2015</w:t>
      </w:r>
      <w:r w:rsidR="003F0AB8">
        <w:rPr>
          <w:szCs w:val="24"/>
        </w:rPr>
        <w:t xml:space="preserve"> </w:t>
      </w:r>
      <w:r w:rsidR="001D2572">
        <w:rPr>
          <w:szCs w:val="24"/>
        </w:rPr>
        <w:t>Regular</w:t>
      </w:r>
      <w:r w:rsidR="003F0AB8">
        <w:rPr>
          <w:szCs w:val="24"/>
        </w:rPr>
        <w:t xml:space="preserve"> Meeting Minutes</w:t>
      </w:r>
    </w:p>
    <w:p w:rsidR="003F0AB8" w:rsidRPr="00463A4C" w:rsidRDefault="003F0AB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6A3358" w:rsidRPr="006A3358" w:rsidRDefault="006A3358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6A3358" w:rsidRDefault="006A335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361B3F" w:rsidRDefault="00361B3F" w:rsidP="000546F8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Trip Request(s)</w:t>
      </w:r>
    </w:p>
    <w:p w:rsidR="00361B3F" w:rsidRDefault="00361B3F" w:rsidP="00361B3F">
      <w:pPr>
        <w:widowControl w:val="0"/>
        <w:outlineLvl w:val="0"/>
        <w:rPr>
          <w:b/>
          <w:szCs w:val="24"/>
        </w:rPr>
      </w:pPr>
    </w:p>
    <w:p w:rsidR="001638AD" w:rsidRDefault="001208DE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Maysville Elementary School, 6</w:t>
      </w:r>
      <w:r w:rsidRPr="001208DE">
        <w:rPr>
          <w:szCs w:val="24"/>
          <w:vertAlign w:val="superscript"/>
        </w:rPr>
        <w:t>th</w:t>
      </w:r>
      <w:r>
        <w:rPr>
          <w:szCs w:val="24"/>
        </w:rPr>
        <w:t xml:space="preserve"> Grade, 22 students to Massanutten Water Park, Massanutten, VA, on June 12, 2015 for a class trip.</w:t>
      </w:r>
    </w:p>
    <w:p w:rsidR="001208DE" w:rsidRDefault="001208DE" w:rsidP="00361B3F">
      <w:pPr>
        <w:widowControl w:val="0"/>
        <w:ind w:left="1440"/>
        <w:outlineLvl w:val="0"/>
        <w:rPr>
          <w:szCs w:val="24"/>
        </w:rPr>
      </w:pPr>
    </w:p>
    <w:p w:rsidR="001208DE" w:rsidRDefault="001208DE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</w:t>
      </w:r>
      <w:r w:rsidR="00F92EA0">
        <w:rPr>
          <w:szCs w:val="24"/>
        </w:rPr>
        <w:t>al</w:t>
      </w:r>
      <w:r>
        <w:rPr>
          <w:szCs w:val="24"/>
        </w:rPr>
        <w:t xml:space="preserve"> Complex, 78 students to the National Aquarium in Baltimore, MD, on June 15, 2015 for an incentive trip.</w:t>
      </w:r>
    </w:p>
    <w:p w:rsidR="003620B1" w:rsidRDefault="003620B1" w:rsidP="00361B3F">
      <w:pPr>
        <w:widowControl w:val="0"/>
        <w:ind w:left="1440"/>
        <w:outlineLvl w:val="0"/>
        <w:rPr>
          <w:szCs w:val="24"/>
        </w:rPr>
      </w:pPr>
    </w:p>
    <w:p w:rsidR="003620B1" w:rsidRDefault="003620B1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Educational Complex, Pre K-4, 94 students to the Hickory Environmental Educational Center in Accident, MD, on June 16, 2015 for an educational trip.</w:t>
      </w:r>
    </w:p>
    <w:p w:rsidR="003620B1" w:rsidRDefault="003620B1" w:rsidP="00361B3F">
      <w:pPr>
        <w:widowControl w:val="0"/>
        <w:ind w:left="1440"/>
        <w:outlineLvl w:val="0"/>
        <w:rPr>
          <w:szCs w:val="24"/>
        </w:rPr>
      </w:pPr>
    </w:p>
    <w:p w:rsidR="003620B1" w:rsidRDefault="003620B1" w:rsidP="00361B3F">
      <w:pPr>
        <w:widowControl w:val="0"/>
        <w:ind w:left="1440"/>
        <w:outlineLvl w:val="0"/>
        <w:rPr>
          <w:szCs w:val="24"/>
        </w:rPr>
      </w:pPr>
    </w:p>
    <w:p w:rsidR="001208DE" w:rsidRDefault="001208DE" w:rsidP="00361B3F">
      <w:pPr>
        <w:widowControl w:val="0"/>
        <w:ind w:left="1440"/>
        <w:outlineLvl w:val="0"/>
        <w:rPr>
          <w:szCs w:val="24"/>
        </w:rPr>
      </w:pPr>
    </w:p>
    <w:p w:rsidR="001208DE" w:rsidRDefault="003620B1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lastRenderedPageBreak/>
        <w:t>Potomac Highlands Guild, Summer Program, 50 students to Seneca Rocks, WV on July 2, 2015.</w:t>
      </w:r>
    </w:p>
    <w:p w:rsidR="003620B1" w:rsidRDefault="003620B1" w:rsidP="00361B3F">
      <w:pPr>
        <w:widowControl w:val="0"/>
        <w:ind w:left="1440"/>
        <w:outlineLvl w:val="0"/>
        <w:rPr>
          <w:szCs w:val="24"/>
        </w:rPr>
      </w:pPr>
    </w:p>
    <w:p w:rsidR="003620B1" w:rsidRDefault="003620B1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WVU County Extension, 4-H, 40</w:t>
      </w:r>
      <w:r w:rsidR="00AF2CFC">
        <w:rPr>
          <w:szCs w:val="24"/>
        </w:rPr>
        <w:t xml:space="preserve"> students at </w:t>
      </w:r>
      <w:r>
        <w:rPr>
          <w:szCs w:val="24"/>
        </w:rPr>
        <w:t xml:space="preserve"> Petersburg High School to Camp Echo on June 8 through June 12, 2015 for 4-H Camp.</w:t>
      </w:r>
    </w:p>
    <w:p w:rsidR="003620B1" w:rsidRDefault="003620B1" w:rsidP="00361B3F">
      <w:pPr>
        <w:widowControl w:val="0"/>
        <w:ind w:left="1440"/>
        <w:outlineLvl w:val="0"/>
        <w:rPr>
          <w:szCs w:val="24"/>
        </w:rPr>
      </w:pPr>
    </w:p>
    <w:p w:rsidR="003620B1" w:rsidRDefault="003620B1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WVU County Extension, 4-H, </w:t>
      </w:r>
      <w:r w:rsidR="00AF2CFC">
        <w:rPr>
          <w:szCs w:val="24"/>
        </w:rPr>
        <w:t xml:space="preserve">4 students at </w:t>
      </w:r>
      <w:r>
        <w:rPr>
          <w:szCs w:val="24"/>
        </w:rPr>
        <w:t>Maysville Elementary School to Camp Echo on June 15</w:t>
      </w:r>
      <w:r w:rsidRPr="003620B1">
        <w:rPr>
          <w:szCs w:val="24"/>
          <w:vertAlign w:val="superscript"/>
        </w:rPr>
        <w:t>th</w:t>
      </w:r>
      <w:r>
        <w:rPr>
          <w:szCs w:val="24"/>
        </w:rPr>
        <w:t xml:space="preserve"> through June 17</w:t>
      </w:r>
      <w:r w:rsidRPr="003620B1">
        <w:rPr>
          <w:szCs w:val="24"/>
          <w:vertAlign w:val="superscript"/>
        </w:rPr>
        <w:t>th</w:t>
      </w:r>
      <w:r>
        <w:rPr>
          <w:szCs w:val="24"/>
        </w:rPr>
        <w:t>, 2015 for 4-H Camp.</w:t>
      </w:r>
    </w:p>
    <w:p w:rsidR="00AF2CFC" w:rsidRDefault="00AF2CFC" w:rsidP="00361B3F">
      <w:pPr>
        <w:widowControl w:val="0"/>
        <w:ind w:left="1440"/>
        <w:outlineLvl w:val="0"/>
        <w:rPr>
          <w:szCs w:val="24"/>
        </w:rPr>
      </w:pPr>
    </w:p>
    <w:p w:rsidR="00AF2CFC" w:rsidRDefault="00AF2CFC" w:rsidP="00361B3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WVU County Extension, 4-H, 22 students at Petersburg Elementary School to Camp Echo on June 15</w:t>
      </w:r>
      <w:r w:rsidRPr="00AF2CFC">
        <w:rPr>
          <w:szCs w:val="24"/>
          <w:vertAlign w:val="superscript"/>
        </w:rPr>
        <w:t>th</w:t>
      </w:r>
      <w:r>
        <w:rPr>
          <w:szCs w:val="24"/>
        </w:rPr>
        <w:t xml:space="preserve"> through June 17</w:t>
      </w:r>
      <w:r w:rsidRPr="00AF2CFC">
        <w:rPr>
          <w:szCs w:val="24"/>
          <w:vertAlign w:val="superscript"/>
        </w:rPr>
        <w:t>th</w:t>
      </w:r>
      <w:r>
        <w:rPr>
          <w:szCs w:val="24"/>
        </w:rPr>
        <w:t>, 2015 for 4-H Camp.</w:t>
      </w:r>
    </w:p>
    <w:p w:rsidR="009856E7" w:rsidRPr="009856E7" w:rsidRDefault="009856E7" w:rsidP="009F5B25">
      <w:pPr>
        <w:widowControl w:val="0"/>
        <w:outlineLvl w:val="0"/>
        <w:rPr>
          <w:szCs w:val="24"/>
        </w:rPr>
      </w:pPr>
    </w:p>
    <w:p w:rsidR="00C35AB0" w:rsidRDefault="00C35AB0" w:rsidP="0001764F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School Visitor(s)</w:t>
      </w:r>
    </w:p>
    <w:p w:rsidR="00C35AB0" w:rsidRDefault="00C35AB0" w:rsidP="00C35AB0">
      <w:pPr>
        <w:widowControl w:val="0"/>
        <w:outlineLvl w:val="0"/>
        <w:rPr>
          <w:b/>
          <w:szCs w:val="24"/>
        </w:rPr>
      </w:pPr>
    </w:p>
    <w:p w:rsidR="00AE1F65" w:rsidRDefault="00AE1F65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following School Visitor</w:t>
      </w:r>
      <w:r w:rsidR="002F47D8">
        <w:rPr>
          <w:szCs w:val="24"/>
        </w:rPr>
        <w:t xml:space="preserve"> is</w:t>
      </w:r>
      <w:r w:rsidR="000A5DB7">
        <w:rPr>
          <w:szCs w:val="24"/>
        </w:rPr>
        <w:t xml:space="preserve"> being</w:t>
      </w:r>
      <w:r>
        <w:rPr>
          <w:szCs w:val="24"/>
        </w:rPr>
        <w:t xml:space="preserve"> submitted for approval:</w:t>
      </w:r>
    </w:p>
    <w:p w:rsidR="006B5712" w:rsidRDefault="006B5712" w:rsidP="00AE1F65">
      <w:pPr>
        <w:widowControl w:val="0"/>
        <w:ind w:left="1440"/>
        <w:outlineLvl w:val="0"/>
        <w:rPr>
          <w:szCs w:val="24"/>
        </w:rPr>
      </w:pPr>
    </w:p>
    <w:p w:rsidR="001638AD" w:rsidRDefault="002F47D8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Jesse White with NASA will be visiting Petersburg High School’s 8</w:t>
      </w:r>
      <w:r w:rsidRPr="002F47D8">
        <w:rPr>
          <w:szCs w:val="24"/>
          <w:vertAlign w:val="superscript"/>
        </w:rPr>
        <w:t>th</w:t>
      </w:r>
      <w:r>
        <w:rPr>
          <w:szCs w:val="24"/>
        </w:rPr>
        <w:t xml:space="preserve"> graders on June 2, 2015 to do a Rocketry presentation.</w:t>
      </w:r>
    </w:p>
    <w:p w:rsidR="002F47D8" w:rsidRDefault="002F47D8" w:rsidP="00AE1F65">
      <w:pPr>
        <w:widowControl w:val="0"/>
        <w:ind w:left="1440"/>
        <w:outlineLvl w:val="0"/>
        <w:rPr>
          <w:szCs w:val="24"/>
        </w:rPr>
      </w:pPr>
    </w:p>
    <w:p w:rsidR="001A4561" w:rsidRPr="00361B3F" w:rsidRDefault="001A4561" w:rsidP="00361B3F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 w:rsidRPr="00361B3F">
        <w:rPr>
          <w:b/>
          <w:szCs w:val="24"/>
        </w:rPr>
        <w:t>Fund Raiser(s)</w:t>
      </w:r>
    </w:p>
    <w:p w:rsidR="00BC26A1" w:rsidRDefault="00BC26A1" w:rsidP="00BC26A1">
      <w:pPr>
        <w:widowControl w:val="0"/>
        <w:outlineLvl w:val="0"/>
        <w:rPr>
          <w:b/>
          <w:szCs w:val="24"/>
        </w:rPr>
      </w:pPr>
    </w:p>
    <w:p w:rsidR="00AE1F65" w:rsidRDefault="00AE1F65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following Fund Raisers are being submitted for approval:</w:t>
      </w:r>
    </w:p>
    <w:p w:rsidR="001E40FC" w:rsidRDefault="001E40FC" w:rsidP="006D5742">
      <w:pPr>
        <w:widowControl w:val="0"/>
        <w:outlineLvl w:val="0"/>
        <w:rPr>
          <w:szCs w:val="24"/>
        </w:rPr>
      </w:pPr>
    </w:p>
    <w:p w:rsidR="001E40FC" w:rsidRDefault="001E40FC" w:rsidP="001E40FC">
      <w:pPr>
        <w:widowControl w:val="0"/>
        <w:ind w:left="720" w:firstLine="72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High School</w:t>
      </w:r>
    </w:p>
    <w:p w:rsidR="001E40FC" w:rsidRDefault="001E40FC" w:rsidP="001E40FC">
      <w:pPr>
        <w:widowControl w:val="0"/>
        <w:ind w:left="720" w:firstLine="720"/>
        <w:outlineLvl w:val="0"/>
        <w:rPr>
          <w:szCs w:val="24"/>
          <w:u w:val="single"/>
        </w:rPr>
      </w:pPr>
    </w:p>
    <w:p w:rsidR="00194EA3" w:rsidRDefault="00194EA3" w:rsidP="00194EA3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Eyes with Pride – Donations for advertising their Character Education event at the City Park – 6/12/15</w:t>
      </w:r>
    </w:p>
    <w:p w:rsidR="000C3895" w:rsidRPr="00194EA3" w:rsidRDefault="000C3895" w:rsidP="00877ECD">
      <w:pPr>
        <w:widowControl w:val="0"/>
        <w:ind w:left="720" w:firstLine="720"/>
        <w:outlineLvl w:val="0"/>
        <w:rPr>
          <w:szCs w:val="24"/>
        </w:rPr>
      </w:pPr>
      <w:r>
        <w:rPr>
          <w:szCs w:val="24"/>
        </w:rPr>
        <w:t>Athletic Boosters – Harlem Superstars Event – January 25, 2016</w:t>
      </w:r>
    </w:p>
    <w:p w:rsidR="008C13EC" w:rsidRPr="001E40FC" w:rsidRDefault="008C13EC" w:rsidP="001E40FC">
      <w:pPr>
        <w:widowControl w:val="0"/>
        <w:ind w:left="720" w:firstLine="720"/>
        <w:outlineLvl w:val="0"/>
        <w:rPr>
          <w:szCs w:val="24"/>
        </w:rPr>
      </w:pPr>
    </w:p>
    <w:p w:rsidR="00FC5858" w:rsidRPr="00FC5858" w:rsidRDefault="000F5740" w:rsidP="001E40FC">
      <w:pPr>
        <w:widowControl w:val="0"/>
        <w:ind w:left="720" w:firstLine="720"/>
        <w:outlineLvl w:val="0"/>
        <w:rPr>
          <w:szCs w:val="24"/>
          <w:u w:val="single"/>
        </w:rPr>
      </w:pPr>
      <w:r>
        <w:rPr>
          <w:szCs w:val="24"/>
          <w:u w:val="single"/>
        </w:rPr>
        <w:t>Union Educational Complex</w:t>
      </w:r>
    </w:p>
    <w:p w:rsidR="00FC5858" w:rsidRDefault="00FC5858" w:rsidP="006D5742">
      <w:pPr>
        <w:widowControl w:val="0"/>
        <w:outlineLvl w:val="0"/>
        <w:rPr>
          <w:szCs w:val="24"/>
        </w:rPr>
      </w:pPr>
    </w:p>
    <w:p w:rsidR="00194EA3" w:rsidRDefault="00FC5858" w:rsidP="008C13EC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194EA3">
        <w:rPr>
          <w:szCs w:val="24"/>
        </w:rPr>
        <w:t>Seniors – Pictures for graduation – May 30, 2015</w:t>
      </w:r>
    </w:p>
    <w:p w:rsidR="00194EA3" w:rsidRDefault="00194EA3" w:rsidP="008C13EC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Freshman Class – Car Wash – June 6, 2015</w:t>
      </w:r>
    </w:p>
    <w:p w:rsidR="00194EA3" w:rsidRDefault="00194EA3" w:rsidP="008C13EC">
      <w:pPr>
        <w:widowControl w:val="0"/>
        <w:outlineLvl w:val="0"/>
        <w:rPr>
          <w:szCs w:val="24"/>
        </w:rPr>
      </w:pPr>
    </w:p>
    <w:p w:rsidR="00194EA3" w:rsidRDefault="00783DF1" w:rsidP="00194EA3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School Volunteer(s)</w:t>
      </w:r>
    </w:p>
    <w:p w:rsidR="00783DF1" w:rsidRDefault="00783DF1" w:rsidP="00783DF1">
      <w:pPr>
        <w:widowControl w:val="0"/>
        <w:outlineLvl w:val="0"/>
        <w:rPr>
          <w:b/>
          <w:szCs w:val="24"/>
        </w:rPr>
      </w:pPr>
    </w:p>
    <w:p w:rsidR="006C5500" w:rsidRDefault="008C0C44" w:rsidP="008C0C4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Stephanie Beck Roth – Volunteer at Maysville Elementary School</w:t>
      </w:r>
    </w:p>
    <w:p w:rsidR="008C0C44" w:rsidRDefault="008C0C44" w:rsidP="008C0C44">
      <w:pPr>
        <w:widowControl w:val="0"/>
        <w:ind w:left="1440"/>
        <w:outlineLvl w:val="0"/>
        <w:rPr>
          <w:szCs w:val="24"/>
          <w:u w:val="single"/>
        </w:rPr>
      </w:pPr>
    </w:p>
    <w:p w:rsidR="00475F68" w:rsidRPr="005A3967" w:rsidRDefault="00475F68" w:rsidP="005A3967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 w:rsidRPr="005A3967">
        <w:rPr>
          <w:b/>
          <w:szCs w:val="24"/>
        </w:rPr>
        <w:t>Personnel</w:t>
      </w:r>
      <w:r w:rsidR="00AE1F65" w:rsidRPr="005A3967">
        <w:rPr>
          <w:b/>
          <w:szCs w:val="24"/>
        </w:rPr>
        <w:t xml:space="preserve"> Approval</w:t>
      </w:r>
      <w:r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685E25"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9B18FA" w:rsidRPr="005A3967">
        <w:rPr>
          <w:b/>
          <w:szCs w:val="24"/>
        </w:rPr>
        <w:t xml:space="preserve">       </w:t>
      </w:r>
      <w:r w:rsidR="005A3967">
        <w:rPr>
          <w:b/>
          <w:szCs w:val="24"/>
        </w:rPr>
        <w:tab/>
      </w:r>
      <w:r w:rsidRPr="005A3967">
        <w:rPr>
          <w:b/>
          <w:szCs w:val="24"/>
        </w:rPr>
        <w:t>Attachment</w:t>
      </w:r>
      <w:r w:rsidR="009A66F8" w:rsidRPr="005A3967">
        <w:rPr>
          <w:b/>
          <w:szCs w:val="24"/>
        </w:rPr>
        <w:t xml:space="preserve"> </w:t>
      </w:r>
      <w:r w:rsidR="00CF50CF" w:rsidRPr="005A3967">
        <w:rPr>
          <w:b/>
          <w:szCs w:val="24"/>
        </w:rPr>
        <w:t>V</w:t>
      </w:r>
      <w:r w:rsidR="004B580D" w:rsidRPr="005A3967">
        <w:rPr>
          <w:b/>
          <w:szCs w:val="24"/>
        </w:rPr>
        <w:t>I</w:t>
      </w:r>
      <w:r w:rsidR="009A66F8" w:rsidRPr="005A3967">
        <w:rPr>
          <w:b/>
          <w:szCs w:val="24"/>
        </w:rPr>
        <w:t xml:space="preserve">.C </w:t>
      </w:r>
    </w:p>
    <w:p w:rsidR="00475F68" w:rsidRDefault="00475F68" w:rsidP="00475F68">
      <w:pPr>
        <w:widowControl w:val="0"/>
        <w:ind w:left="720"/>
        <w:outlineLvl w:val="0"/>
        <w:rPr>
          <w:b/>
          <w:szCs w:val="24"/>
        </w:rPr>
      </w:pPr>
    </w:p>
    <w:p w:rsidR="00AE1F65" w:rsidRDefault="00AE1F65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</w:t>
      </w:r>
      <w:r w:rsidR="00EA3E44">
        <w:rPr>
          <w:szCs w:val="24"/>
        </w:rPr>
        <w:t xml:space="preserve"> business is being submitted for approval.</w:t>
      </w:r>
    </w:p>
    <w:p w:rsidR="00EA3E44" w:rsidRPr="00AE1F65" w:rsidRDefault="00EA3E44" w:rsidP="00AE1F65">
      <w:pPr>
        <w:widowControl w:val="0"/>
        <w:ind w:left="1440"/>
        <w:outlineLvl w:val="0"/>
        <w:rPr>
          <w:szCs w:val="24"/>
        </w:rPr>
      </w:pPr>
    </w:p>
    <w:p w:rsidR="00475F68" w:rsidRDefault="00475F68" w:rsidP="00475F6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475F68" w:rsidRDefault="00475F68" w:rsidP="00475F68">
      <w:pPr>
        <w:pStyle w:val="ListParagraph"/>
        <w:rPr>
          <w:b/>
          <w:szCs w:val="24"/>
        </w:rPr>
      </w:pPr>
    </w:p>
    <w:p w:rsidR="00AB15E1" w:rsidRDefault="00AB15E1" w:rsidP="00AB15E1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AB15E1">
        <w:rPr>
          <w:b/>
          <w:szCs w:val="24"/>
        </w:rPr>
        <w:t>Budget Supplements and Transfers</w:t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DB67AE">
        <w:rPr>
          <w:b/>
          <w:szCs w:val="24"/>
        </w:rPr>
        <w:t xml:space="preserve">        </w:t>
      </w:r>
      <w:r w:rsidR="005A3967">
        <w:rPr>
          <w:b/>
          <w:szCs w:val="24"/>
        </w:rPr>
        <w:tab/>
      </w:r>
      <w:r>
        <w:rPr>
          <w:b/>
          <w:szCs w:val="24"/>
        </w:rPr>
        <w:t xml:space="preserve">Attachment </w:t>
      </w:r>
      <w:r w:rsidR="00CF50CF">
        <w:rPr>
          <w:b/>
          <w:szCs w:val="24"/>
        </w:rPr>
        <w:t>V</w:t>
      </w:r>
      <w:r w:rsidR="004B580D">
        <w:rPr>
          <w:b/>
          <w:szCs w:val="24"/>
        </w:rPr>
        <w:t>I</w:t>
      </w:r>
      <w:r w:rsidR="00CF50CF">
        <w:rPr>
          <w:b/>
          <w:szCs w:val="24"/>
        </w:rPr>
        <w:t>.</w:t>
      </w:r>
      <w:r>
        <w:rPr>
          <w:b/>
          <w:szCs w:val="24"/>
        </w:rPr>
        <w:t>D.1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AB15E1" w:rsidRDefault="00AB15E1" w:rsidP="00CA652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Budget Supplements and Transfers for the month</w:t>
      </w:r>
      <w:r w:rsidR="007E44E3">
        <w:rPr>
          <w:szCs w:val="24"/>
        </w:rPr>
        <w:t xml:space="preserve"> of </w:t>
      </w:r>
      <w:r w:rsidR="00194EA3">
        <w:rPr>
          <w:szCs w:val="24"/>
        </w:rPr>
        <w:t>May</w:t>
      </w:r>
      <w:r w:rsidR="007E44E3">
        <w:rPr>
          <w:szCs w:val="24"/>
        </w:rPr>
        <w:t xml:space="preserve"> 2015</w:t>
      </w:r>
      <w:r>
        <w:rPr>
          <w:szCs w:val="24"/>
        </w:rPr>
        <w:t xml:space="preserve"> are being</w:t>
      </w:r>
      <w:r w:rsidR="00CA652D">
        <w:rPr>
          <w:szCs w:val="24"/>
        </w:rPr>
        <w:t xml:space="preserve"> </w:t>
      </w:r>
      <w:r>
        <w:rPr>
          <w:szCs w:val="24"/>
        </w:rPr>
        <w:t>submitted for approval.</w:t>
      </w:r>
    </w:p>
    <w:p w:rsidR="00AB15E1" w:rsidRPr="00AB15E1" w:rsidRDefault="00AB15E1" w:rsidP="00AB15E1">
      <w:pPr>
        <w:widowControl w:val="0"/>
        <w:ind w:left="1800"/>
        <w:outlineLvl w:val="0"/>
        <w:rPr>
          <w:szCs w:val="24"/>
        </w:rPr>
      </w:pPr>
    </w:p>
    <w:p w:rsidR="00AB15E1" w:rsidRPr="001E40FC" w:rsidRDefault="00840C9F" w:rsidP="00E42631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8865F9" w:rsidRPr="001E40FC">
        <w:rPr>
          <w:b/>
          <w:szCs w:val="24"/>
        </w:rPr>
        <w:t xml:space="preserve"> </w:t>
      </w:r>
      <w:r w:rsidR="00877ECD">
        <w:rPr>
          <w:b/>
          <w:szCs w:val="24"/>
        </w:rPr>
        <w:t>22794</w:t>
      </w:r>
      <w:r w:rsidR="001E40FC" w:rsidRPr="001E40FC">
        <w:rPr>
          <w:b/>
          <w:szCs w:val="24"/>
        </w:rPr>
        <w:t xml:space="preserve"> - Ending Ck</w:t>
      </w:r>
      <w:r w:rsidRPr="001E40FC">
        <w:rPr>
          <w:b/>
          <w:szCs w:val="24"/>
        </w:rPr>
        <w:t>#</w:t>
      </w:r>
      <w:r w:rsidR="00877ECD">
        <w:rPr>
          <w:b/>
          <w:szCs w:val="24"/>
        </w:rPr>
        <w:t xml:space="preserve"> 22851</w:t>
      </w:r>
      <w:r w:rsidR="001E40FC" w:rsidRPr="001E40FC">
        <w:rPr>
          <w:b/>
          <w:szCs w:val="24"/>
        </w:rPr>
        <w:t>)</w:t>
      </w:r>
      <w:r w:rsidR="005A3967">
        <w:rPr>
          <w:b/>
          <w:szCs w:val="24"/>
        </w:rPr>
        <w:t xml:space="preserve">    </w:t>
      </w:r>
      <w:r w:rsidR="005A3967">
        <w:rPr>
          <w:b/>
          <w:szCs w:val="24"/>
        </w:rPr>
        <w:tab/>
      </w:r>
      <w:r w:rsidR="00685E25" w:rsidRPr="001E40FC">
        <w:rPr>
          <w:b/>
          <w:szCs w:val="24"/>
        </w:rPr>
        <w:t>Att</w:t>
      </w:r>
      <w:r w:rsidR="00AB15E1" w:rsidRPr="001E40FC">
        <w:rPr>
          <w:b/>
          <w:szCs w:val="24"/>
        </w:rPr>
        <w:t xml:space="preserve">achment </w:t>
      </w:r>
      <w:r w:rsidR="00CF50CF" w:rsidRPr="001E40FC">
        <w:rPr>
          <w:b/>
          <w:szCs w:val="24"/>
        </w:rPr>
        <w:t>VI</w:t>
      </w:r>
      <w:r w:rsidR="00AB15E1" w:rsidRPr="001E40FC">
        <w:rPr>
          <w:b/>
          <w:szCs w:val="24"/>
        </w:rPr>
        <w:t>.D.2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2C626D" w:rsidRDefault="001B1823" w:rsidP="0075535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</w:p>
    <w:p w:rsidR="006C4155" w:rsidRDefault="006C4155" w:rsidP="00755352">
      <w:pPr>
        <w:widowControl w:val="0"/>
        <w:ind w:left="1440"/>
        <w:outlineLvl w:val="0"/>
        <w:rPr>
          <w:szCs w:val="24"/>
        </w:rPr>
      </w:pPr>
    </w:p>
    <w:p w:rsidR="006C4155" w:rsidRPr="006C4155" w:rsidRDefault="006C4155" w:rsidP="006C4155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6C4155">
        <w:rPr>
          <w:b/>
          <w:szCs w:val="24"/>
        </w:rPr>
        <w:t>2015-16 Pay Scales</w:t>
      </w:r>
      <w:r w:rsidR="00877ECD">
        <w:rPr>
          <w:b/>
          <w:szCs w:val="24"/>
        </w:rPr>
        <w:tab/>
      </w:r>
      <w:r w:rsidR="00877ECD">
        <w:rPr>
          <w:b/>
          <w:szCs w:val="24"/>
        </w:rPr>
        <w:tab/>
      </w:r>
      <w:r w:rsidR="00877ECD">
        <w:rPr>
          <w:b/>
          <w:szCs w:val="24"/>
        </w:rPr>
        <w:tab/>
      </w:r>
      <w:r w:rsidR="00877ECD">
        <w:rPr>
          <w:b/>
          <w:szCs w:val="24"/>
        </w:rPr>
        <w:tab/>
      </w:r>
      <w:r w:rsidR="00877ECD">
        <w:rPr>
          <w:b/>
          <w:szCs w:val="24"/>
        </w:rPr>
        <w:tab/>
        <w:t>Attachment VI.D.3</w:t>
      </w:r>
    </w:p>
    <w:p w:rsidR="00AB625B" w:rsidRDefault="00AB625B" w:rsidP="00755352">
      <w:pPr>
        <w:widowControl w:val="0"/>
        <w:ind w:left="1440"/>
        <w:outlineLvl w:val="0"/>
        <w:rPr>
          <w:szCs w:val="24"/>
        </w:rPr>
      </w:pPr>
    </w:p>
    <w:p w:rsidR="006C4155" w:rsidRDefault="006C4155" w:rsidP="006C4155">
      <w:pPr>
        <w:pStyle w:val="ListParagraph"/>
        <w:widowControl w:val="0"/>
        <w:numPr>
          <w:ilvl w:val="0"/>
          <w:numId w:val="17"/>
        </w:numPr>
        <w:outlineLvl w:val="0"/>
        <w:rPr>
          <w:szCs w:val="24"/>
        </w:rPr>
      </w:pPr>
      <w:r>
        <w:rPr>
          <w:szCs w:val="24"/>
        </w:rPr>
        <w:t>Extracurricular Pay Scale</w:t>
      </w:r>
    </w:p>
    <w:p w:rsidR="006C4155" w:rsidRDefault="006C4155" w:rsidP="006C4155">
      <w:pPr>
        <w:pStyle w:val="ListParagraph"/>
        <w:widowControl w:val="0"/>
        <w:numPr>
          <w:ilvl w:val="0"/>
          <w:numId w:val="17"/>
        </w:numPr>
        <w:outlineLvl w:val="0"/>
        <w:rPr>
          <w:szCs w:val="24"/>
        </w:rPr>
      </w:pPr>
      <w:r>
        <w:rPr>
          <w:szCs w:val="24"/>
        </w:rPr>
        <w:t>Administrative Pay Scale</w:t>
      </w:r>
    </w:p>
    <w:p w:rsidR="006C4155" w:rsidRDefault="006C4155" w:rsidP="006C4155">
      <w:pPr>
        <w:pStyle w:val="ListParagraph"/>
        <w:widowControl w:val="0"/>
        <w:numPr>
          <w:ilvl w:val="0"/>
          <w:numId w:val="17"/>
        </w:numPr>
        <w:outlineLvl w:val="0"/>
        <w:rPr>
          <w:szCs w:val="24"/>
        </w:rPr>
      </w:pPr>
      <w:r>
        <w:rPr>
          <w:szCs w:val="24"/>
        </w:rPr>
        <w:t>Professional and Service Personnel Pay Scale</w:t>
      </w:r>
      <w:r w:rsidR="00577021">
        <w:rPr>
          <w:szCs w:val="24"/>
        </w:rPr>
        <w:t>s</w:t>
      </w:r>
    </w:p>
    <w:p w:rsidR="006C4155" w:rsidRPr="006C4155" w:rsidRDefault="006C4155" w:rsidP="006C4155">
      <w:pPr>
        <w:pStyle w:val="ListParagraph"/>
        <w:widowControl w:val="0"/>
        <w:ind w:left="2160"/>
        <w:outlineLvl w:val="0"/>
        <w:rPr>
          <w:szCs w:val="24"/>
        </w:rPr>
      </w:pPr>
    </w:p>
    <w:p w:rsidR="00755352" w:rsidRDefault="00194EA3" w:rsidP="00194EA3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>
        <w:rPr>
          <w:b/>
          <w:szCs w:val="24"/>
        </w:rPr>
        <w:t>2015-16 Contracts/Agreements</w:t>
      </w:r>
      <w:r w:rsidR="00877ECD">
        <w:rPr>
          <w:b/>
          <w:szCs w:val="24"/>
        </w:rPr>
        <w:tab/>
      </w:r>
      <w:r w:rsidR="00877ECD">
        <w:rPr>
          <w:b/>
          <w:szCs w:val="24"/>
        </w:rPr>
        <w:tab/>
      </w:r>
      <w:r w:rsidR="00877ECD">
        <w:rPr>
          <w:b/>
          <w:szCs w:val="24"/>
        </w:rPr>
        <w:tab/>
      </w:r>
      <w:r w:rsidR="00877ECD">
        <w:rPr>
          <w:b/>
          <w:szCs w:val="24"/>
        </w:rPr>
        <w:tab/>
        <w:t>Attachment VI.D.4</w:t>
      </w:r>
    </w:p>
    <w:p w:rsidR="006C4155" w:rsidRDefault="006C4155" w:rsidP="006C4155">
      <w:pPr>
        <w:widowControl w:val="0"/>
        <w:outlineLvl w:val="0"/>
        <w:rPr>
          <w:b/>
          <w:szCs w:val="24"/>
        </w:rPr>
      </w:pPr>
    </w:p>
    <w:p w:rsidR="006C4155" w:rsidRDefault="006C4155" w:rsidP="006C4155">
      <w:pPr>
        <w:widowControl w:val="0"/>
        <w:ind w:left="1800"/>
        <w:outlineLvl w:val="0"/>
        <w:rPr>
          <w:b/>
          <w:szCs w:val="24"/>
          <w:u w:val="single"/>
        </w:rPr>
      </w:pPr>
      <w:r w:rsidRPr="006C4155">
        <w:rPr>
          <w:b/>
          <w:szCs w:val="24"/>
          <w:u w:val="single"/>
        </w:rPr>
        <w:t>New</w:t>
      </w:r>
    </w:p>
    <w:p w:rsidR="006C4155" w:rsidRPr="006C4155" w:rsidRDefault="006C4155" w:rsidP="006C4155">
      <w:pPr>
        <w:widowControl w:val="0"/>
        <w:ind w:left="1800"/>
        <w:outlineLvl w:val="0"/>
        <w:rPr>
          <w:b/>
          <w:szCs w:val="24"/>
          <w:u w:val="single"/>
        </w:rPr>
      </w:pPr>
    </w:p>
    <w:p w:rsidR="006C4155" w:rsidRPr="006C4155" w:rsidRDefault="006C4155" w:rsidP="006C4155">
      <w:pPr>
        <w:widowControl w:val="0"/>
        <w:ind w:left="1800"/>
        <w:outlineLvl w:val="0"/>
        <w:rPr>
          <w:szCs w:val="24"/>
        </w:rPr>
      </w:pPr>
      <w:r w:rsidRPr="006C4155">
        <w:rPr>
          <w:szCs w:val="24"/>
        </w:rPr>
        <w:t xml:space="preserve">Bank Contract </w:t>
      </w:r>
      <w:r w:rsidR="00EA0023">
        <w:rPr>
          <w:szCs w:val="24"/>
        </w:rPr>
        <w:t>–</w:t>
      </w:r>
      <w:r w:rsidRPr="006C4155">
        <w:rPr>
          <w:szCs w:val="24"/>
        </w:rPr>
        <w:t xml:space="preserve"> Summit</w:t>
      </w:r>
      <w:r w:rsidR="00EA0023">
        <w:rPr>
          <w:szCs w:val="24"/>
        </w:rPr>
        <w:t xml:space="preserve"> Community Bank</w:t>
      </w:r>
    </w:p>
    <w:p w:rsidR="00194EA3" w:rsidRDefault="00194EA3" w:rsidP="00194EA3">
      <w:pPr>
        <w:widowControl w:val="0"/>
        <w:outlineLvl w:val="0"/>
        <w:rPr>
          <w:b/>
          <w:szCs w:val="24"/>
        </w:rPr>
      </w:pPr>
    </w:p>
    <w:p w:rsidR="006C4155" w:rsidRDefault="006C4155" w:rsidP="006C4155">
      <w:pPr>
        <w:widowControl w:val="0"/>
        <w:ind w:left="1440" w:firstLine="36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Renewals</w:t>
      </w:r>
    </w:p>
    <w:p w:rsidR="006C4155" w:rsidRPr="006C4155" w:rsidRDefault="006C4155" w:rsidP="006C4155">
      <w:pPr>
        <w:widowControl w:val="0"/>
        <w:ind w:left="1440" w:firstLine="360"/>
        <w:outlineLvl w:val="0"/>
        <w:rPr>
          <w:b/>
          <w:szCs w:val="24"/>
          <w:u w:val="single"/>
        </w:rPr>
      </w:pPr>
    </w:p>
    <w:p w:rsidR="00194EA3" w:rsidRDefault="006C4155" w:rsidP="00AF2CFC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 xml:space="preserve">Judi Dodson </w:t>
      </w:r>
      <w:r w:rsidR="00AF2CFC" w:rsidRPr="00AF2CFC">
        <w:rPr>
          <w:szCs w:val="24"/>
        </w:rPr>
        <w:t xml:space="preserve">- </w:t>
      </w:r>
      <w:r w:rsidR="00194EA3" w:rsidRPr="00AF2CFC">
        <w:rPr>
          <w:szCs w:val="24"/>
        </w:rPr>
        <w:t>to provide professional development</w:t>
      </w:r>
      <w:r w:rsidR="00AF2CFC" w:rsidRPr="00AF2CFC">
        <w:rPr>
          <w:szCs w:val="24"/>
        </w:rPr>
        <w:t xml:space="preserve"> for LETRS Modules</w:t>
      </w:r>
    </w:p>
    <w:p w:rsidR="00AF2CFC" w:rsidRDefault="00AF2CFC" w:rsidP="00AF2CFC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>Carol Tolman – to provide professional development for LETRS Modules</w:t>
      </w:r>
    </w:p>
    <w:p w:rsidR="00AF2CFC" w:rsidRDefault="00AF2CFC" w:rsidP="00AF2CFC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 xml:space="preserve">Edmentum – </w:t>
      </w:r>
      <w:r w:rsidR="00577021">
        <w:rPr>
          <w:szCs w:val="24"/>
        </w:rPr>
        <w:t>S</w:t>
      </w:r>
      <w:r>
        <w:rPr>
          <w:szCs w:val="24"/>
        </w:rPr>
        <w:t>ite license to use Study Island</w:t>
      </w:r>
    </w:p>
    <w:p w:rsidR="00AF2CFC" w:rsidRDefault="00AF2CFC" w:rsidP="000C3895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 w:rsidRPr="000C3895">
        <w:rPr>
          <w:szCs w:val="24"/>
        </w:rPr>
        <w:t>Potomac Farms Dairy – RESA 8 Milk Cooperative Purchasing</w:t>
      </w:r>
    </w:p>
    <w:p w:rsidR="00B262F6" w:rsidRDefault="00B262F6" w:rsidP="000C3895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>US Foods – RESA 8 Food Cooperative Purchasing</w:t>
      </w:r>
    </w:p>
    <w:p w:rsidR="008C0C44" w:rsidRDefault="008C0C44" w:rsidP="000C3895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>Ace Exterminators – Integrated Pest Management</w:t>
      </w:r>
    </w:p>
    <w:p w:rsidR="008C0C44" w:rsidRDefault="008C0C44" w:rsidP="008C0C44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 xml:space="preserve">Hott Disposal – Trash Service for </w:t>
      </w:r>
      <w:r w:rsidR="00577021">
        <w:rPr>
          <w:szCs w:val="24"/>
        </w:rPr>
        <w:t>v</w:t>
      </w:r>
      <w:r>
        <w:rPr>
          <w:szCs w:val="24"/>
        </w:rPr>
        <w:t xml:space="preserve">alley </w:t>
      </w:r>
      <w:r w:rsidR="00577021">
        <w:rPr>
          <w:szCs w:val="24"/>
        </w:rPr>
        <w:t>s</w:t>
      </w:r>
      <w:bookmarkStart w:id="0" w:name="_GoBack"/>
      <w:bookmarkEnd w:id="0"/>
      <w:r>
        <w:rPr>
          <w:szCs w:val="24"/>
        </w:rPr>
        <w:t>chools</w:t>
      </w:r>
    </w:p>
    <w:p w:rsidR="008C0C44" w:rsidRDefault="008C0C44" w:rsidP="008C0C44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>Sunrise Sanitation – Trash Service for UEC</w:t>
      </w:r>
    </w:p>
    <w:p w:rsidR="008C0C44" w:rsidRDefault="008C0C44" w:rsidP="008C0C44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>Reliance Communications – School Messenger</w:t>
      </w:r>
    </w:p>
    <w:p w:rsidR="008C0C44" w:rsidRDefault="008C0C44" w:rsidP="008C0C44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>SimplexGrinnell – Fire Alarm Inspections</w:t>
      </w:r>
    </w:p>
    <w:p w:rsidR="008C0C44" w:rsidRDefault="008C0C44" w:rsidP="008C0C44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>Southern Air – Boiler Maintenance</w:t>
      </w:r>
    </w:p>
    <w:p w:rsidR="008C0C44" w:rsidRDefault="008C0C44" w:rsidP="008C0C44">
      <w:pPr>
        <w:pStyle w:val="ListParagraph"/>
        <w:widowControl w:val="0"/>
        <w:numPr>
          <w:ilvl w:val="0"/>
          <w:numId w:val="16"/>
        </w:numPr>
        <w:outlineLvl w:val="0"/>
        <w:rPr>
          <w:szCs w:val="24"/>
        </w:rPr>
      </w:pPr>
      <w:r>
        <w:rPr>
          <w:szCs w:val="24"/>
        </w:rPr>
        <w:t>Cintas – Custodial Products</w:t>
      </w:r>
    </w:p>
    <w:p w:rsidR="00194EA3" w:rsidRPr="00194EA3" w:rsidRDefault="00194EA3" w:rsidP="00194EA3">
      <w:pPr>
        <w:widowControl w:val="0"/>
        <w:ind w:left="1440"/>
        <w:outlineLvl w:val="0"/>
        <w:rPr>
          <w:szCs w:val="24"/>
        </w:rPr>
      </w:pPr>
    </w:p>
    <w:p w:rsidR="00E14C7C" w:rsidRPr="004216AD" w:rsidRDefault="00E14C7C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Facilities</w:t>
      </w:r>
    </w:p>
    <w:p w:rsidR="00E14C7C" w:rsidRDefault="00E14C7C" w:rsidP="00E14C7C">
      <w:pPr>
        <w:widowControl w:val="0"/>
        <w:outlineLvl w:val="0"/>
        <w:rPr>
          <w:szCs w:val="24"/>
        </w:rPr>
      </w:pPr>
    </w:p>
    <w:p w:rsidR="00E14C7C" w:rsidRDefault="00E14C7C" w:rsidP="0001764F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E14C7C">
        <w:rPr>
          <w:b/>
          <w:szCs w:val="24"/>
        </w:rPr>
        <w:t>Use of Building Request(s)</w:t>
      </w:r>
    </w:p>
    <w:p w:rsidR="000C3895" w:rsidRDefault="000C3895" w:rsidP="006C4155">
      <w:pPr>
        <w:widowControl w:val="0"/>
        <w:outlineLvl w:val="0"/>
        <w:rPr>
          <w:szCs w:val="24"/>
        </w:rPr>
      </w:pPr>
    </w:p>
    <w:p w:rsidR="000C3895" w:rsidRPr="001B580E" w:rsidRDefault="000C3895" w:rsidP="001B580E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Petersburg High School Athletic Boosters are requesting the use of the PHS Gym for a Harlem Superstars event on January 25, 2016.</w:t>
      </w:r>
    </w:p>
    <w:p w:rsidR="001B580E" w:rsidRDefault="001B580E" w:rsidP="00E84BB6">
      <w:pPr>
        <w:widowControl w:val="0"/>
        <w:outlineLvl w:val="0"/>
        <w:rPr>
          <w:b/>
          <w:szCs w:val="24"/>
        </w:rPr>
      </w:pPr>
    </w:p>
    <w:p w:rsidR="00DC1093" w:rsidRDefault="00C607BB" w:rsidP="00E84BB6">
      <w:pPr>
        <w:widowControl w:val="0"/>
        <w:outlineLvl w:val="0"/>
        <w:rPr>
          <w:b/>
          <w:color w:val="FF0000"/>
          <w:szCs w:val="24"/>
        </w:rPr>
      </w:pPr>
      <w:r>
        <w:rPr>
          <w:b/>
          <w:szCs w:val="24"/>
        </w:rPr>
        <w:t>VII.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</w:p>
    <w:p w:rsidR="00612494" w:rsidRPr="004B580D" w:rsidRDefault="007C30F6" w:rsidP="004B580D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</w:p>
    <w:p w:rsidR="00C822B0" w:rsidRPr="007C30F6" w:rsidRDefault="007C30F6" w:rsidP="007C30F6">
      <w:pPr>
        <w:pStyle w:val="ListParagraph"/>
        <w:widowControl w:val="0"/>
        <w:numPr>
          <w:ilvl w:val="0"/>
          <w:numId w:val="11"/>
        </w:numPr>
        <w:rPr>
          <w:b/>
          <w:szCs w:val="24"/>
        </w:rPr>
      </w:pPr>
      <w:r w:rsidRPr="007C30F6">
        <w:rPr>
          <w:b/>
          <w:szCs w:val="24"/>
        </w:rPr>
        <w:t>P</w:t>
      </w:r>
      <w:r w:rsidR="00C822B0" w:rsidRPr="007C30F6">
        <w:rPr>
          <w:b/>
          <w:szCs w:val="24"/>
        </w:rPr>
        <w:t>olicies</w:t>
      </w:r>
      <w:r w:rsidR="0065162F" w:rsidRPr="007C30F6">
        <w:rPr>
          <w:b/>
          <w:szCs w:val="24"/>
        </w:rPr>
        <w:tab/>
      </w:r>
      <w:r w:rsidR="0065162F" w:rsidRPr="007C30F6">
        <w:rPr>
          <w:b/>
          <w:szCs w:val="24"/>
        </w:rPr>
        <w:tab/>
      </w:r>
      <w:r w:rsidR="00EA3E44">
        <w:rPr>
          <w:b/>
          <w:szCs w:val="24"/>
        </w:rPr>
        <w:tab/>
      </w:r>
    </w:p>
    <w:p w:rsidR="00E02359" w:rsidRPr="0057023B" w:rsidRDefault="00E02359" w:rsidP="003F0AB8">
      <w:pPr>
        <w:widowControl w:val="0"/>
        <w:rPr>
          <w:szCs w:val="24"/>
        </w:rPr>
      </w:pPr>
    </w:p>
    <w:p w:rsidR="00BC762A" w:rsidRPr="00B20D68" w:rsidRDefault="0042441A" w:rsidP="00BC762A">
      <w:pPr>
        <w:widowControl w:val="0"/>
        <w:rPr>
          <w:b/>
          <w:szCs w:val="24"/>
        </w:rPr>
      </w:pPr>
      <w:r>
        <w:rPr>
          <w:szCs w:val="24"/>
        </w:rPr>
        <w:tab/>
      </w:r>
      <w:r w:rsidR="008A77AD">
        <w:rPr>
          <w:szCs w:val="24"/>
        </w:rPr>
        <w:tab/>
      </w:r>
      <w:r w:rsidR="00BC762A">
        <w:rPr>
          <w:b/>
          <w:szCs w:val="24"/>
          <w:u w:val="single"/>
        </w:rPr>
        <w:t>Policy Review Schedule – (</w:t>
      </w:r>
      <w:r w:rsidR="00783DF1">
        <w:rPr>
          <w:b/>
          <w:szCs w:val="24"/>
          <w:u w:val="single"/>
        </w:rPr>
        <w:t>June</w:t>
      </w:r>
      <w:r w:rsidR="001D2572">
        <w:rPr>
          <w:b/>
          <w:szCs w:val="24"/>
          <w:u w:val="single"/>
        </w:rPr>
        <w:t xml:space="preserve"> 2015</w:t>
      </w:r>
      <w:r w:rsidR="00B20D68">
        <w:rPr>
          <w:b/>
          <w:szCs w:val="24"/>
          <w:u w:val="single"/>
        </w:rPr>
        <w:t>)</w:t>
      </w:r>
      <w:r w:rsidR="005F22BB">
        <w:rPr>
          <w:b/>
          <w:szCs w:val="24"/>
        </w:rPr>
        <w:tab/>
      </w:r>
      <w:r w:rsidR="005F22BB" w:rsidRPr="005F22BB">
        <w:rPr>
          <w:b/>
          <w:color w:val="4F81BD" w:themeColor="accent1"/>
          <w:szCs w:val="24"/>
        </w:rPr>
        <w:t>www</w:t>
      </w:r>
      <w:r w:rsidR="005F22BB">
        <w:rPr>
          <w:b/>
          <w:szCs w:val="24"/>
        </w:rPr>
        <w:t>.</w:t>
      </w:r>
      <w:r w:rsidR="00B20D68" w:rsidRPr="00B20D68">
        <w:rPr>
          <w:b/>
          <w:color w:val="4F81BD" w:themeColor="accent1"/>
          <w:szCs w:val="24"/>
        </w:rPr>
        <w:t>grantcountyschools.org</w:t>
      </w:r>
    </w:p>
    <w:p w:rsidR="003A059B" w:rsidRDefault="003A059B" w:rsidP="00BC762A">
      <w:pPr>
        <w:widowControl w:val="0"/>
        <w:rPr>
          <w:b/>
          <w:szCs w:val="24"/>
          <w:u w:val="single"/>
        </w:rPr>
      </w:pPr>
    </w:p>
    <w:p w:rsidR="000C5767" w:rsidRDefault="00BC762A" w:rsidP="00783DF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7F685C">
        <w:rPr>
          <w:szCs w:val="24"/>
        </w:rPr>
        <w:t>Policy</w:t>
      </w:r>
      <w:r w:rsidR="00CB3C52">
        <w:rPr>
          <w:szCs w:val="24"/>
        </w:rPr>
        <w:t xml:space="preserve"> </w:t>
      </w:r>
      <w:r w:rsidR="009B0C37">
        <w:rPr>
          <w:szCs w:val="24"/>
        </w:rPr>
        <w:t>1010 – Formulation of Policy</w:t>
      </w:r>
    </w:p>
    <w:p w:rsidR="009B0C37" w:rsidRDefault="009B0C37" w:rsidP="00783DF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1030 – Board Meetings</w:t>
      </w:r>
    </w:p>
    <w:p w:rsidR="009B0C37" w:rsidRDefault="009B0C37" w:rsidP="00783DF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1040 – Notice of Non-Discrimination</w:t>
      </w:r>
    </w:p>
    <w:p w:rsidR="009B0C37" w:rsidRDefault="009B0C37" w:rsidP="00783DF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1050 – Nepotism</w:t>
      </w:r>
    </w:p>
    <w:p w:rsidR="006468D0" w:rsidRDefault="006468D0" w:rsidP="00783DF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3050 – Student Transfer</w:t>
      </w:r>
    </w:p>
    <w:p w:rsidR="009B0C37" w:rsidRDefault="009B0C37" w:rsidP="00783DF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9B0C37" w:rsidRPr="006468D0" w:rsidRDefault="009B0C37" w:rsidP="00783DF1">
      <w:pPr>
        <w:widowControl w:val="0"/>
        <w:rPr>
          <w:b/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EA0023" w:rsidRPr="00EA0023">
        <w:rPr>
          <w:b/>
          <w:szCs w:val="24"/>
          <w:u w:val="single"/>
        </w:rPr>
        <w:t xml:space="preserve">Revised </w:t>
      </w:r>
      <w:r w:rsidRPr="006468D0">
        <w:rPr>
          <w:b/>
          <w:szCs w:val="24"/>
          <w:u w:val="single"/>
        </w:rPr>
        <w:t>Policy for first reading</w:t>
      </w:r>
      <w:r w:rsidR="006468D0">
        <w:rPr>
          <w:b/>
          <w:szCs w:val="24"/>
        </w:rPr>
        <w:tab/>
      </w:r>
      <w:r w:rsidR="006468D0">
        <w:rPr>
          <w:b/>
          <w:szCs w:val="24"/>
        </w:rPr>
        <w:tab/>
      </w:r>
      <w:r w:rsidR="006468D0">
        <w:rPr>
          <w:b/>
          <w:szCs w:val="24"/>
        </w:rPr>
        <w:tab/>
      </w:r>
      <w:r w:rsidR="006468D0">
        <w:rPr>
          <w:b/>
          <w:szCs w:val="24"/>
        </w:rPr>
        <w:tab/>
        <w:t>Attachment</w:t>
      </w:r>
      <w:r w:rsidR="00877ECD">
        <w:rPr>
          <w:b/>
          <w:szCs w:val="24"/>
        </w:rPr>
        <w:t xml:space="preserve"> VII.A</w:t>
      </w:r>
    </w:p>
    <w:p w:rsidR="009B0C37" w:rsidRDefault="009B0C37" w:rsidP="00783DF1">
      <w:pPr>
        <w:widowControl w:val="0"/>
        <w:rPr>
          <w:szCs w:val="24"/>
        </w:rPr>
      </w:pPr>
    </w:p>
    <w:p w:rsidR="009B0C37" w:rsidRDefault="009B0C37" w:rsidP="00783DF1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Policy 1060 Record Request Fee</w:t>
      </w:r>
    </w:p>
    <w:p w:rsidR="007E44E3" w:rsidRDefault="000C5767" w:rsidP="007E44E3">
      <w:pPr>
        <w:widowContro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7F685C">
        <w:rPr>
          <w:szCs w:val="24"/>
        </w:rPr>
        <w:tab/>
      </w:r>
    </w:p>
    <w:p w:rsidR="006D7641" w:rsidRPr="007E44E3" w:rsidRDefault="006D7641" w:rsidP="007E44E3">
      <w:pPr>
        <w:pStyle w:val="ListParagraph"/>
        <w:widowControl w:val="0"/>
        <w:numPr>
          <w:ilvl w:val="0"/>
          <w:numId w:val="11"/>
        </w:numPr>
        <w:rPr>
          <w:b/>
          <w:szCs w:val="24"/>
        </w:rPr>
      </w:pPr>
      <w:r w:rsidRPr="007E44E3">
        <w:rPr>
          <w:b/>
          <w:szCs w:val="24"/>
        </w:rPr>
        <w:t>Communications</w:t>
      </w:r>
      <w:r w:rsidR="00DC1093" w:rsidRPr="007E44E3">
        <w:rPr>
          <w:b/>
          <w:szCs w:val="24"/>
        </w:rPr>
        <w:tab/>
      </w:r>
    </w:p>
    <w:p w:rsidR="006D7641" w:rsidRDefault="006D7641" w:rsidP="006D7641">
      <w:pPr>
        <w:widowControl w:val="0"/>
        <w:ind w:left="720" w:firstLine="360"/>
        <w:rPr>
          <w:b/>
          <w:szCs w:val="24"/>
        </w:rPr>
      </w:pPr>
    </w:p>
    <w:p w:rsidR="006762C6" w:rsidRDefault="00750F46" w:rsidP="00210FF9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 w:rsidRPr="0065162F">
        <w:rPr>
          <w:b/>
          <w:szCs w:val="24"/>
        </w:rPr>
        <w:t xml:space="preserve">Financial </w:t>
      </w:r>
      <w:r w:rsidR="00EC1B51" w:rsidRPr="0065162F">
        <w:rPr>
          <w:b/>
          <w:szCs w:val="24"/>
        </w:rPr>
        <w:t>Update</w:t>
      </w:r>
      <w:r w:rsidR="003667DD" w:rsidRPr="0065162F">
        <w:rPr>
          <w:b/>
          <w:szCs w:val="24"/>
        </w:rPr>
        <w:tab/>
      </w:r>
      <w:r w:rsidR="00685E25">
        <w:rPr>
          <w:b/>
          <w:szCs w:val="24"/>
        </w:rPr>
        <w:tab/>
      </w:r>
      <w:r w:rsidR="00685E25">
        <w:rPr>
          <w:b/>
          <w:szCs w:val="24"/>
        </w:rPr>
        <w:tab/>
      </w:r>
      <w:r w:rsidR="00210FF9">
        <w:rPr>
          <w:b/>
          <w:szCs w:val="24"/>
        </w:rPr>
        <w:tab/>
      </w:r>
      <w:r w:rsidR="00210FF9">
        <w:rPr>
          <w:b/>
          <w:szCs w:val="24"/>
        </w:rPr>
        <w:tab/>
      </w:r>
      <w:r w:rsidR="00E2566D">
        <w:rPr>
          <w:b/>
          <w:szCs w:val="24"/>
        </w:rPr>
        <w:t xml:space="preserve">     </w:t>
      </w:r>
      <w:r w:rsidR="003667DD" w:rsidRPr="00210FF9">
        <w:rPr>
          <w:b/>
          <w:szCs w:val="24"/>
        </w:rPr>
        <w:t xml:space="preserve">Attachment </w:t>
      </w:r>
      <w:r w:rsidR="00C607BB">
        <w:rPr>
          <w:b/>
          <w:szCs w:val="24"/>
        </w:rPr>
        <w:t>VI</w:t>
      </w:r>
      <w:r w:rsidR="004B580D">
        <w:rPr>
          <w:b/>
          <w:szCs w:val="24"/>
        </w:rPr>
        <w:t>I</w:t>
      </w:r>
      <w:r w:rsidR="00C607BB">
        <w:rPr>
          <w:b/>
          <w:szCs w:val="24"/>
        </w:rPr>
        <w:t>.</w:t>
      </w:r>
      <w:r w:rsidR="00E80DFA">
        <w:rPr>
          <w:b/>
          <w:szCs w:val="24"/>
        </w:rPr>
        <w:t>B</w:t>
      </w:r>
      <w:r w:rsidR="00A33FA2">
        <w:rPr>
          <w:b/>
          <w:szCs w:val="24"/>
        </w:rPr>
        <w:t>.</w:t>
      </w:r>
      <w:r w:rsidR="0065162F" w:rsidRPr="00210FF9">
        <w:rPr>
          <w:b/>
          <w:szCs w:val="24"/>
        </w:rPr>
        <w:t>1</w:t>
      </w:r>
    </w:p>
    <w:p w:rsidR="008C0C44" w:rsidRDefault="008C0C44" w:rsidP="008C0C44">
      <w:pPr>
        <w:widowControl w:val="0"/>
        <w:rPr>
          <w:b/>
          <w:szCs w:val="24"/>
        </w:rPr>
      </w:pPr>
    </w:p>
    <w:p w:rsidR="008C0C44" w:rsidRDefault="008C0C44" w:rsidP="008C0C44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State Fire Marshal’s Report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     Attachment</w:t>
      </w:r>
      <w:r w:rsidR="00877ECD">
        <w:rPr>
          <w:b/>
          <w:szCs w:val="24"/>
        </w:rPr>
        <w:t xml:space="preserve"> VII.B.2</w:t>
      </w:r>
    </w:p>
    <w:p w:rsidR="00877ECD" w:rsidRPr="00877ECD" w:rsidRDefault="00877ECD" w:rsidP="00877ECD">
      <w:pPr>
        <w:pStyle w:val="ListParagraph"/>
        <w:rPr>
          <w:b/>
          <w:szCs w:val="24"/>
        </w:rPr>
      </w:pPr>
    </w:p>
    <w:p w:rsidR="00877ECD" w:rsidRPr="008C0C44" w:rsidRDefault="00877ECD" w:rsidP="008C0C44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 xml:space="preserve">UEC Cafeteria </w:t>
      </w:r>
      <w:r w:rsidR="00EA0023">
        <w:rPr>
          <w:b/>
          <w:szCs w:val="24"/>
        </w:rPr>
        <w:t>Identimetrics</w:t>
      </w:r>
      <w:r>
        <w:rPr>
          <w:b/>
          <w:szCs w:val="24"/>
        </w:rPr>
        <w:t xml:space="preserve"> for Meals</w:t>
      </w:r>
      <w:r>
        <w:rPr>
          <w:b/>
          <w:szCs w:val="24"/>
        </w:rPr>
        <w:tab/>
        <w:t xml:space="preserve">     Attachment VII.B.3</w:t>
      </w:r>
    </w:p>
    <w:p w:rsidR="00783DF1" w:rsidRDefault="00783DF1" w:rsidP="00783DF1">
      <w:pPr>
        <w:widowControl w:val="0"/>
        <w:rPr>
          <w:b/>
          <w:szCs w:val="24"/>
        </w:rPr>
      </w:pPr>
    </w:p>
    <w:p w:rsidR="00783DF1" w:rsidRPr="00783DF1" w:rsidRDefault="00783DF1" w:rsidP="00783DF1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2014-15 Updated Master Calendar</w:t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     Attachment</w:t>
      </w:r>
      <w:r w:rsidR="00877ECD">
        <w:rPr>
          <w:b/>
          <w:szCs w:val="24"/>
        </w:rPr>
        <w:t xml:space="preserve"> VII.B.4</w:t>
      </w:r>
    </w:p>
    <w:p w:rsidR="00C05C73" w:rsidRPr="006468D0" w:rsidRDefault="00C05C73" w:rsidP="006468D0">
      <w:pPr>
        <w:widowControl w:val="0"/>
        <w:rPr>
          <w:b/>
          <w:szCs w:val="24"/>
        </w:rPr>
      </w:pPr>
    </w:p>
    <w:p w:rsidR="003E50A4" w:rsidRPr="003E50A4" w:rsidRDefault="003E50A4" w:rsidP="003E50A4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Individual School Newsletters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E2566D">
        <w:rPr>
          <w:b/>
          <w:szCs w:val="24"/>
        </w:rPr>
        <w:t xml:space="preserve">     </w:t>
      </w:r>
      <w:r>
        <w:rPr>
          <w:b/>
          <w:szCs w:val="24"/>
        </w:rPr>
        <w:t>Attachment</w:t>
      </w:r>
      <w:r w:rsidR="0065162F">
        <w:rPr>
          <w:b/>
          <w:szCs w:val="24"/>
        </w:rPr>
        <w:t xml:space="preserve"> </w:t>
      </w:r>
      <w:r w:rsidR="00C607BB">
        <w:rPr>
          <w:b/>
          <w:szCs w:val="24"/>
        </w:rPr>
        <w:t>VI</w:t>
      </w:r>
      <w:r w:rsidR="004B580D">
        <w:rPr>
          <w:b/>
          <w:szCs w:val="24"/>
        </w:rPr>
        <w:t>I</w:t>
      </w:r>
      <w:r w:rsidR="00C607BB">
        <w:rPr>
          <w:b/>
          <w:szCs w:val="24"/>
        </w:rPr>
        <w:t>.</w:t>
      </w:r>
      <w:r w:rsidR="00E80DFA">
        <w:rPr>
          <w:b/>
          <w:szCs w:val="24"/>
        </w:rPr>
        <w:t>B</w:t>
      </w:r>
      <w:r w:rsidR="00C607BB">
        <w:rPr>
          <w:b/>
          <w:szCs w:val="24"/>
        </w:rPr>
        <w:t>.</w:t>
      </w:r>
      <w:r w:rsidR="00877ECD">
        <w:rPr>
          <w:b/>
          <w:szCs w:val="24"/>
        </w:rPr>
        <w:t>5</w:t>
      </w:r>
    </w:p>
    <w:p w:rsidR="001D5C5D" w:rsidRDefault="001D5C5D" w:rsidP="001D5C5D">
      <w:pPr>
        <w:widowControl w:val="0"/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1A6238" w:rsidRPr="00635E47" w:rsidRDefault="00AC119C" w:rsidP="007C47BD">
      <w:pPr>
        <w:pStyle w:val="ListParagraph"/>
        <w:widowControl w:val="0"/>
        <w:numPr>
          <w:ilvl w:val="0"/>
          <w:numId w:val="3"/>
        </w:numPr>
        <w:rPr>
          <w:b/>
          <w:szCs w:val="24"/>
        </w:rPr>
      </w:pPr>
      <w:r>
        <w:rPr>
          <w:b/>
          <w:szCs w:val="24"/>
        </w:rPr>
        <w:t>Board/Superintendent discussion of current issues</w:t>
      </w:r>
    </w:p>
    <w:p w:rsidR="0024468F" w:rsidRPr="008A7F40" w:rsidRDefault="003D143B" w:rsidP="008A7F40">
      <w:pPr>
        <w:widowControl w:val="0"/>
        <w:rPr>
          <w:b/>
          <w:szCs w:val="24"/>
        </w:rPr>
      </w:pPr>
      <w:r w:rsidRPr="008A7F40">
        <w:rPr>
          <w:b/>
          <w:szCs w:val="24"/>
        </w:rPr>
        <w:tab/>
      </w:r>
    </w:p>
    <w:p w:rsidR="006926C0" w:rsidRPr="0059547C" w:rsidRDefault="00FF2456" w:rsidP="0059547C">
      <w:pPr>
        <w:widowControl w:val="0"/>
        <w:rPr>
          <w:b/>
          <w:szCs w:val="24"/>
        </w:rPr>
      </w:pPr>
      <w:r>
        <w:rPr>
          <w:b/>
          <w:szCs w:val="24"/>
        </w:rPr>
        <w:t>VIII.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E07414" w:rsidRDefault="00BB1D94" w:rsidP="00170D62">
      <w:pPr>
        <w:widowControl w:val="0"/>
        <w:rPr>
          <w:szCs w:val="24"/>
        </w:rPr>
      </w:pPr>
      <w:r>
        <w:rPr>
          <w:szCs w:val="24"/>
        </w:rPr>
        <w:tab/>
      </w:r>
      <w:r w:rsidR="00331558">
        <w:rPr>
          <w:szCs w:val="24"/>
        </w:rPr>
        <w:tab/>
      </w:r>
    </w:p>
    <w:p w:rsidR="006B2716" w:rsidRDefault="00E07414" w:rsidP="006B2716">
      <w:pPr>
        <w:widowControl w:val="0"/>
        <w:ind w:firstLine="720"/>
        <w:rPr>
          <w:szCs w:val="24"/>
        </w:rPr>
      </w:pPr>
      <w:r>
        <w:rPr>
          <w:szCs w:val="24"/>
        </w:rPr>
        <w:t>T</w:t>
      </w:r>
      <w:r w:rsidR="00CE3220">
        <w:rPr>
          <w:szCs w:val="24"/>
        </w:rPr>
        <w:t xml:space="preserve">he </w:t>
      </w:r>
      <w:r w:rsidR="005B3C19">
        <w:rPr>
          <w:szCs w:val="24"/>
        </w:rPr>
        <w:t>next</w:t>
      </w:r>
      <w:r w:rsidR="00244E8E">
        <w:rPr>
          <w:szCs w:val="24"/>
        </w:rPr>
        <w:t xml:space="preserve"> </w:t>
      </w:r>
      <w:r w:rsidR="005B3C19">
        <w:rPr>
          <w:szCs w:val="24"/>
        </w:rPr>
        <w:t xml:space="preserve">meeting of the </w:t>
      </w:r>
      <w:r w:rsidR="003240D1">
        <w:rPr>
          <w:szCs w:val="24"/>
        </w:rPr>
        <w:t>Grant County Board of Education</w:t>
      </w:r>
      <w:r w:rsidR="00244E8E">
        <w:rPr>
          <w:szCs w:val="24"/>
        </w:rPr>
        <w:t xml:space="preserve"> will be</w:t>
      </w:r>
      <w:r w:rsidR="00A174BF">
        <w:rPr>
          <w:szCs w:val="24"/>
        </w:rPr>
        <w:t xml:space="preserve"> </w:t>
      </w:r>
      <w:r w:rsidR="00783DF1">
        <w:rPr>
          <w:szCs w:val="24"/>
        </w:rPr>
        <w:t xml:space="preserve">a Statutory/Regular meeting </w:t>
      </w:r>
      <w:r w:rsidR="00A174BF">
        <w:rPr>
          <w:szCs w:val="24"/>
        </w:rPr>
        <w:t xml:space="preserve">on </w:t>
      </w:r>
      <w:r w:rsidR="00783DF1">
        <w:rPr>
          <w:szCs w:val="24"/>
        </w:rPr>
        <w:t xml:space="preserve">Monday, July 6, </w:t>
      </w:r>
      <w:r w:rsidR="00181515">
        <w:rPr>
          <w:szCs w:val="24"/>
        </w:rPr>
        <w:t>2</w:t>
      </w:r>
      <w:r>
        <w:rPr>
          <w:szCs w:val="24"/>
        </w:rPr>
        <w:t>015</w:t>
      </w:r>
      <w:r w:rsidR="00157F21">
        <w:rPr>
          <w:szCs w:val="24"/>
        </w:rPr>
        <w:t xml:space="preserve">, </w:t>
      </w:r>
      <w:r w:rsidR="005B3C19">
        <w:rPr>
          <w:szCs w:val="24"/>
        </w:rPr>
        <w:t xml:space="preserve">at 5:30 p.m. </w:t>
      </w:r>
      <w:r>
        <w:rPr>
          <w:szCs w:val="24"/>
        </w:rPr>
        <w:t>in</w:t>
      </w:r>
      <w:r w:rsidR="00AC119C">
        <w:rPr>
          <w:szCs w:val="24"/>
        </w:rPr>
        <w:t xml:space="preserve"> </w:t>
      </w:r>
      <w:r>
        <w:rPr>
          <w:szCs w:val="24"/>
        </w:rPr>
        <w:t>the</w:t>
      </w:r>
      <w:r w:rsidR="00BC6C6E">
        <w:rPr>
          <w:szCs w:val="24"/>
        </w:rPr>
        <w:t xml:space="preserve"> Central Office Conference Room</w:t>
      </w:r>
      <w:r w:rsidR="008865F9">
        <w:rPr>
          <w:szCs w:val="24"/>
        </w:rPr>
        <w:t>.</w:t>
      </w:r>
    </w:p>
    <w:p w:rsidR="006B2716" w:rsidRPr="006B2716" w:rsidRDefault="006B2716" w:rsidP="006B2716">
      <w:pPr>
        <w:widowControl w:val="0"/>
        <w:ind w:firstLine="720"/>
        <w:rPr>
          <w:szCs w:val="24"/>
        </w:rPr>
      </w:pPr>
    </w:p>
    <w:p w:rsidR="00C05C73" w:rsidRDefault="00FF2456" w:rsidP="00C05C73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C05C73">
        <w:rPr>
          <w:b/>
          <w:szCs w:val="24"/>
        </w:rPr>
        <w:t>X.</w:t>
      </w:r>
      <w:r w:rsidR="00C05C73">
        <w:rPr>
          <w:b/>
          <w:szCs w:val="24"/>
        </w:rPr>
        <w:tab/>
        <w:t>EXECUTIVE SESSION</w:t>
      </w:r>
    </w:p>
    <w:p w:rsidR="00C05C73" w:rsidRDefault="00C05C73" w:rsidP="00C05C73">
      <w:pPr>
        <w:widowControl w:val="0"/>
        <w:rPr>
          <w:b/>
          <w:szCs w:val="24"/>
        </w:rPr>
      </w:pPr>
    </w:p>
    <w:p w:rsidR="006B2716" w:rsidRDefault="00C05C73" w:rsidP="00C05C73">
      <w:pPr>
        <w:widowControl w:val="0"/>
        <w:rPr>
          <w:szCs w:val="24"/>
        </w:rPr>
      </w:pPr>
      <w:r>
        <w:rPr>
          <w:b/>
          <w:szCs w:val="24"/>
        </w:rPr>
        <w:tab/>
      </w:r>
      <w:r w:rsidR="006B2716">
        <w:rPr>
          <w:szCs w:val="24"/>
        </w:rPr>
        <w:t xml:space="preserve">Executive Session to conduct Superintendent’s Evaluation pursuant to W. Va. Code 18-4- </w:t>
      </w:r>
    </w:p>
    <w:p w:rsidR="00C05C73" w:rsidRDefault="006B2716" w:rsidP="00C05C73">
      <w:pPr>
        <w:widowControl w:val="0"/>
        <w:rPr>
          <w:szCs w:val="24"/>
        </w:rPr>
      </w:pPr>
      <w:r>
        <w:rPr>
          <w:szCs w:val="24"/>
        </w:rPr>
        <w:t xml:space="preserve"> 6; </w:t>
      </w:r>
      <w:r w:rsidR="001E40FC">
        <w:rPr>
          <w:szCs w:val="24"/>
        </w:rPr>
        <w:t xml:space="preserve">WV Code 6-9A-4, Sub Paragraph 2A </w:t>
      </w:r>
      <w:r w:rsidR="00783DF1">
        <w:rPr>
          <w:szCs w:val="24"/>
        </w:rPr>
        <w:t>–</w:t>
      </w:r>
      <w:r w:rsidR="001E40FC">
        <w:rPr>
          <w:szCs w:val="24"/>
        </w:rPr>
        <w:t xml:space="preserve"> Personnel</w:t>
      </w:r>
      <w:r w:rsidR="00783DF1">
        <w:rPr>
          <w:szCs w:val="24"/>
        </w:rPr>
        <w:t xml:space="preserve"> and Sub Paragraph 3 – Student</w:t>
      </w:r>
      <w:r>
        <w:rPr>
          <w:szCs w:val="24"/>
        </w:rPr>
        <w:t xml:space="preserve"> </w:t>
      </w:r>
      <w:r w:rsidR="00EA0023">
        <w:rPr>
          <w:szCs w:val="24"/>
        </w:rPr>
        <w:t>Discipline.</w:t>
      </w:r>
    </w:p>
    <w:p w:rsidR="006B2716" w:rsidRPr="00C05C73" w:rsidRDefault="006B2716" w:rsidP="00C05C73">
      <w:pPr>
        <w:widowControl w:val="0"/>
        <w:rPr>
          <w:szCs w:val="24"/>
        </w:rPr>
      </w:pPr>
    </w:p>
    <w:p w:rsidR="00EC19BF" w:rsidRPr="003240D1" w:rsidRDefault="0071080D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181515">
        <w:rPr>
          <w:b/>
          <w:szCs w:val="24"/>
        </w:rPr>
        <w:t>ADJOURNMENT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34EF" w:rsidRDefault="00FB34EF">
      <w:r>
        <w:separator/>
      </w:r>
    </w:p>
  </w:endnote>
  <w:endnote w:type="continuationSeparator" w:id="0">
    <w:p w:rsidR="00FB34EF" w:rsidRDefault="00FB3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7702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34EF" w:rsidRDefault="00FB34EF">
      <w:r>
        <w:separator/>
      </w:r>
    </w:p>
  </w:footnote>
  <w:footnote w:type="continuationSeparator" w:id="0">
    <w:p w:rsidR="00FB34EF" w:rsidRDefault="00FB34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8DE" w:rsidP="00BE2E35">
    <w:pPr>
      <w:pStyle w:val="Header"/>
    </w:pPr>
    <w:r>
      <w:t>June 9</w:t>
    </w:r>
    <w:r w:rsidR="00FF66F5">
      <w:t>,</w:t>
    </w:r>
    <w:r w:rsidR="003A29D3">
      <w:t xml:space="preserve"> 201</w:t>
    </w:r>
    <w:r w:rsidR="00CA652D">
      <w:t>5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9"/>
  </w:num>
  <w:num w:numId="4">
    <w:abstractNumId w:val="6"/>
  </w:num>
  <w:num w:numId="5">
    <w:abstractNumId w:val="13"/>
  </w:num>
  <w:num w:numId="6">
    <w:abstractNumId w:val="12"/>
  </w:num>
  <w:num w:numId="7">
    <w:abstractNumId w:val="10"/>
  </w:num>
  <w:num w:numId="8">
    <w:abstractNumId w:val="2"/>
  </w:num>
  <w:num w:numId="9">
    <w:abstractNumId w:val="11"/>
  </w:num>
  <w:num w:numId="10">
    <w:abstractNumId w:val="5"/>
  </w:num>
  <w:num w:numId="11">
    <w:abstractNumId w:val="0"/>
  </w:num>
  <w:num w:numId="12">
    <w:abstractNumId w:val="7"/>
  </w:num>
  <w:num w:numId="13">
    <w:abstractNumId w:val="15"/>
  </w:num>
  <w:num w:numId="14">
    <w:abstractNumId w:val="14"/>
  </w:num>
  <w:num w:numId="15">
    <w:abstractNumId w:val="1"/>
  </w:num>
  <w:num w:numId="16">
    <w:abstractNumId w:val="16"/>
  </w:num>
  <w:num w:numId="17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D62"/>
    <w:rsid w:val="0001764F"/>
    <w:rsid w:val="00020691"/>
    <w:rsid w:val="00020920"/>
    <w:rsid w:val="00023AE4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341C"/>
    <w:rsid w:val="00033A7D"/>
    <w:rsid w:val="00034AC4"/>
    <w:rsid w:val="000364BF"/>
    <w:rsid w:val="0003663E"/>
    <w:rsid w:val="00037689"/>
    <w:rsid w:val="000379AC"/>
    <w:rsid w:val="00041795"/>
    <w:rsid w:val="00041FC1"/>
    <w:rsid w:val="00042A22"/>
    <w:rsid w:val="00043127"/>
    <w:rsid w:val="00043985"/>
    <w:rsid w:val="00043E79"/>
    <w:rsid w:val="000443BA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2AA1"/>
    <w:rsid w:val="000A3212"/>
    <w:rsid w:val="000A3729"/>
    <w:rsid w:val="000A3C36"/>
    <w:rsid w:val="000A46AE"/>
    <w:rsid w:val="000A5DB7"/>
    <w:rsid w:val="000A66A7"/>
    <w:rsid w:val="000A6E7E"/>
    <w:rsid w:val="000B05F1"/>
    <w:rsid w:val="000B0E1C"/>
    <w:rsid w:val="000B2C1D"/>
    <w:rsid w:val="000B3E7A"/>
    <w:rsid w:val="000B69EF"/>
    <w:rsid w:val="000B7077"/>
    <w:rsid w:val="000B7A9F"/>
    <w:rsid w:val="000B7F2C"/>
    <w:rsid w:val="000C00B6"/>
    <w:rsid w:val="000C1682"/>
    <w:rsid w:val="000C356E"/>
    <w:rsid w:val="000C3895"/>
    <w:rsid w:val="000C3C67"/>
    <w:rsid w:val="000C5767"/>
    <w:rsid w:val="000C7124"/>
    <w:rsid w:val="000C7894"/>
    <w:rsid w:val="000D0309"/>
    <w:rsid w:val="000D23A1"/>
    <w:rsid w:val="000D25F7"/>
    <w:rsid w:val="000D26AC"/>
    <w:rsid w:val="000D30D2"/>
    <w:rsid w:val="000D3D6E"/>
    <w:rsid w:val="000D3EFB"/>
    <w:rsid w:val="000D54A0"/>
    <w:rsid w:val="000D5AF6"/>
    <w:rsid w:val="000E0AE0"/>
    <w:rsid w:val="000E138D"/>
    <w:rsid w:val="000E423C"/>
    <w:rsid w:val="000E5B5A"/>
    <w:rsid w:val="000E6670"/>
    <w:rsid w:val="000E7A03"/>
    <w:rsid w:val="000E7FE4"/>
    <w:rsid w:val="000F0C04"/>
    <w:rsid w:val="000F2D63"/>
    <w:rsid w:val="000F48E9"/>
    <w:rsid w:val="000F5740"/>
    <w:rsid w:val="000F614E"/>
    <w:rsid w:val="000F6A48"/>
    <w:rsid w:val="000F7EA8"/>
    <w:rsid w:val="00100290"/>
    <w:rsid w:val="00102AC9"/>
    <w:rsid w:val="00102C00"/>
    <w:rsid w:val="001033B3"/>
    <w:rsid w:val="00103A4B"/>
    <w:rsid w:val="00106919"/>
    <w:rsid w:val="00106E92"/>
    <w:rsid w:val="00107AD8"/>
    <w:rsid w:val="00107FCC"/>
    <w:rsid w:val="0011209B"/>
    <w:rsid w:val="0011338F"/>
    <w:rsid w:val="001138E5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BFA"/>
    <w:rsid w:val="00146015"/>
    <w:rsid w:val="00146D01"/>
    <w:rsid w:val="00151773"/>
    <w:rsid w:val="00156D5C"/>
    <w:rsid w:val="00157F21"/>
    <w:rsid w:val="001622AB"/>
    <w:rsid w:val="00162FBD"/>
    <w:rsid w:val="001638AD"/>
    <w:rsid w:val="00163C83"/>
    <w:rsid w:val="001643D5"/>
    <w:rsid w:val="001648A7"/>
    <w:rsid w:val="00164A19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67B1"/>
    <w:rsid w:val="00190362"/>
    <w:rsid w:val="00190B80"/>
    <w:rsid w:val="00190F8C"/>
    <w:rsid w:val="001925B1"/>
    <w:rsid w:val="00194EA3"/>
    <w:rsid w:val="001957E2"/>
    <w:rsid w:val="00196903"/>
    <w:rsid w:val="001A0230"/>
    <w:rsid w:val="001A055E"/>
    <w:rsid w:val="001A16E4"/>
    <w:rsid w:val="001A26C3"/>
    <w:rsid w:val="001A3CA3"/>
    <w:rsid w:val="001A3F11"/>
    <w:rsid w:val="001A40C1"/>
    <w:rsid w:val="001A4561"/>
    <w:rsid w:val="001A4906"/>
    <w:rsid w:val="001A5014"/>
    <w:rsid w:val="001A57DF"/>
    <w:rsid w:val="001A6238"/>
    <w:rsid w:val="001B1823"/>
    <w:rsid w:val="001B3065"/>
    <w:rsid w:val="001B4071"/>
    <w:rsid w:val="001B4309"/>
    <w:rsid w:val="001B580E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2276"/>
    <w:rsid w:val="001D2572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F0066"/>
    <w:rsid w:val="001F229D"/>
    <w:rsid w:val="001F43B6"/>
    <w:rsid w:val="001F5BE8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3EF0"/>
    <w:rsid w:val="00213F42"/>
    <w:rsid w:val="00215665"/>
    <w:rsid w:val="00220DE4"/>
    <w:rsid w:val="002218E7"/>
    <w:rsid w:val="00221926"/>
    <w:rsid w:val="00221BC2"/>
    <w:rsid w:val="00223292"/>
    <w:rsid w:val="00223A0C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51416"/>
    <w:rsid w:val="00254637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DF9"/>
    <w:rsid w:val="002768F5"/>
    <w:rsid w:val="00276985"/>
    <w:rsid w:val="002817E4"/>
    <w:rsid w:val="00281ABE"/>
    <w:rsid w:val="00281AEB"/>
    <w:rsid w:val="002831DE"/>
    <w:rsid w:val="00283E9A"/>
    <w:rsid w:val="00283FF4"/>
    <w:rsid w:val="00285F04"/>
    <w:rsid w:val="00286332"/>
    <w:rsid w:val="00286A3C"/>
    <w:rsid w:val="0028764F"/>
    <w:rsid w:val="00291AEF"/>
    <w:rsid w:val="0029245B"/>
    <w:rsid w:val="0029335E"/>
    <w:rsid w:val="00293EB1"/>
    <w:rsid w:val="002942E5"/>
    <w:rsid w:val="00294B74"/>
    <w:rsid w:val="00294B7B"/>
    <w:rsid w:val="00294FF4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D53"/>
    <w:rsid w:val="002A79B6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E0589"/>
    <w:rsid w:val="002E0A9B"/>
    <w:rsid w:val="002E0A9F"/>
    <w:rsid w:val="002E1570"/>
    <w:rsid w:val="002E19D3"/>
    <w:rsid w:val="002E5269"/>
    <w:rsid w:val="002E5C96"/>
    <w:rsid w:val="002E5F11"/>
    <w:rsid w:val="002F0A06"/>
    <w:rsid w:val="002F1C0D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FAC"/>
    <w:rsid w:val="0031039D"/>
    <w:rsid w:val="00310970"/>
    <w:rsid w:val="00310BE0"/>
    <w:rsid w:val="0031227F"/>
    <w:rsid w:val="0031388C"/>
    <w:rsid w:val="00313CAB"/>
    <w:rsid w:val="003151B4"/>
    <w:rsid w:val="003157D8"/>
    <w:rsid w:val="003157E2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DC6"/>
    <w:rsid w:val="0034200E"/>
    <w:rsid w:val="00344136"/>
    <w:rsid w:val="00344742"/>
    <w:rsid w:val="00344FFD"/>
    <w:rsid w:val="0034533C"/>
    <w:rsid w:val="00346080"/>
    <w:rsid w:val="003467B8"/>
    <w:rsid w:val="003478AF"/>
    <w:rsid w:val="00350B68"/>
    <w:rsid w:val="00351802"/>
    <w:rsid w:val="00351816"/>
    <w:rsid w:val="0035285C"/>
    <w:rsid w:val="00352D79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572"/>
    <w:rsid w:val="00387F6E"/>
    <w:rsid w:val="003906C5"/>
    <w:rsid w:val="00390AE5"/>
    <w:rsid w:val="00390C1A"/>
    <w:rsid w:val="00391B14"/>
    <w:rsid w:val="00395710"/>
    <w:rsid w:val="00396049"/>
    <w:rsid w:val="00396404"/>
    <w:rsid w:val="00396B65"/>
    <w:rsid w:val="00396C62"/>
    <w:rsid w:val="003A059B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C298D"/>
    <w:rsid w:val="003D143B"/>
    <w:rsid w:val="003D19E1"/>
    <w:rsid w:val="003D1BD4"/>
    <w:rsid w:val="003D2263"/>
    <w:rsid w:val="003D3590"/>
    <w:rsid w:val="003D4D87"/>
    <w:rsid w:val="003D7620"/>
    <w:rsid w:val="003D7971"/>
    <w:rsid w:val="003E04A8"/>
    <w:rsid w:val="003E1E8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411"/>
    <w:rsid w:val="004007E0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4CFD"/>
    <w:rsid w:val="004405F4"/>
    <w:rsid w:val="00442551"/>
    <w:rsid w:val="00443B52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701"/>
    <w:rsid w:val="004700B3"/>
    <w:rsid w:val="004706BD"/>
    <w:rsid w:val="00472AD6"/>
    <w:rsid w:val="0047304D"/>
    <w:rsid w:val="0047429F"/>
    <w:rsid w:val="00475F68"/>
    <w:rsid w:val="004776E5"/>
    <w:rsid w:val="00480068"/>
    <w:rsid w:val="00481A08"/>
    <w:rsid w:val="00482658"/>
    <w:rsid w:val="00483010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3E18"/>
    <w:rsid w:val="004B415D"/>
    <w:rsid w:val="004B4823"/>
    <w:rsid w:val="004B580D"/>
    <w:rsid w:val="004B598C"/>
    <w:rsid w:val="004B6281"/>
    <w:rsid w:val="004C0361"/>
    <w:rsid w:val="004C4344"/>
    <w:rsid w:val="004C4387"/>
    <w:rsid w:val="004C5347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3FB"/>
    <w:rsid w:val="004E1977"/>
    <w:rsid w:val="004E1F56"/>
    <w:rsid w:val="004E4AB4"/>
    <w:rsid w:val="004E51CC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C6F"/>
    <w:rsid w:val="0050383C"/>
    <w:rsid w:val="00503931"/>
    <w:rsid w:val="00504435"/>
    <w:rsid w:val="0050483F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405FF"/>
    <w:rsid w:val="00541B91"/>
    <w:rsid w:val="0054271A"/>
    <w:rsid w:val="00547B28"/>
    <w:rsid w:val="0055000F"/>
    <w:rsid w:val="00550CAA"/>
    <w:rsid w:val="00553F17"/>
    <w:rsid w:val="0055486D"/>
    <w:rsid w:val="00556F77"/>
    <w:rsid w:val="005619AE"/>
    <w:rsid w:val="0056250B"/>
    <w:rsid w:val="00562922"/>
    <w:rsid w:val="00563532"/>
    <w:rsid w:val="0056353B"/>
    <w:rsid w:val="005635FE"/>
    <w:rsid w:val="00563A04"/>
    <w:rsid w:val="00564604"/>
    <w:rsid w:val="005657CF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468"/>
    <w:rsid w:val="00587F2F"/>
    <w:rsid w:val="005903AD"/>
    <w:rsid w:val="005906C5"/>
    <w:rsid w:val="00590788"/>
    <w:rsid w:val="00591416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7BD6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F6"/>
    <w:rsid w:val="005D11A3"/>
    <w:rsid w:val="005D14DC"/>
    <w:rsid w:val="005D2B3C"/>
    <w:rsid w:val="005D41C2"/>
    <w:rsid w:val="005D614A"/>
    <w:rsid w:val="005D6BC3"/>
    <w:rsid w:val="005D7717"/>
    <w:rsid w:val="005E14C4"/>
    <w:rsid w:val="005E1D8D"/>
    <w:rsid w:val="005E371E"/>
    <w:rsid w:val="005E5481"/>
    <w:rsid w:val="005E5DE5"/>
    <w:rsid w:val="005E63B7"/>
    <w:rsid w:val="005E7D2A"/>
    <w:rsid w:val="005F1158"/>
    <w:rsid w:val="005F1B84"/>
    <w:rsid w:val="005F1E29"/>
    <w:rsid w:val="005F22BB"/>
    <w:rsid w:val="005F262A"/>
    <w:rsid w:val="005F4D6D"/>
    <w:rsid w:val="005F6E98"/>
    <w:rsid w:val="00600473"/>
    <w:rsid w:val="0060293E"/>
    <w:rsid w:val="00603055"/>
    <w:rsid w:val="0060320B"/>
    <w:rsid w:val="00604275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308E3"/>
    <w:rsid w:val="0063252B"/>
    <w:rsid w:val="00632C77"/>
    <w:rsid w:val="00633F47"/>
    <w:rsid w:val="00633FBE"/>
    <w:rsid w:val="006359C7"/>
    <w:rsid w:val="00635E47"/>
    <w:rsid w:val="00635EAF"/>
    <w:rsid w:val="00637460"/>
    <w:rsid w:val="006423E0"/>
    <w:rsid w:val="00642B2F"/>
    <w:rsid w:val="006453F6"/>
    <w:rsid w:val="006468D0"/>
    <w:rsid w:val="00646E28"/>
    <w:rsid w:val="00646E9F"/>
    <w:rsid w:val="00647968"/>
    <w:rsid w:val="00650908"/>
    <w:rsid w:val="00650F83"/>
    <w:rsid w:val="0065162F"/>
    <w:rsid w:val="00651CAB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58C6"/>
    <w:rsid w:val="00666350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808E0"/>
    <w:rsid w:val="00681227"/>
    <w:rsid w:val="00682DDE"/>
    <w:rsid w:val="00682E04"/>
    <w:rsid w:val="00683BBC"/>
    <w:rsid w:val="0068551C"/>
    <w:rsid w:val="00685AB6"/>
    <w:rsid w:val="00685E25"/>
    <w:rsid w:val="00687C1F"/>
    <w:rsid w:val="00687FCE"/>
    <w:rsid w:val="00691518"/>
    <w:rsid w:val="00692181"/>
    <w:rsid w:val="006926C0"/>
    <w:rsid w:val="00693273"/>
    <w:rsid w:val="00694ACC"/>
    <w:rsid w:val="00694E62"/>
    <w:rsid w:val="006A127D"/>
    <w:rsid w:val="006A28D4"/>
    <w:rsid w:val="006A2B95"/>
    <w:rsid w:val="006A3358"/>
    <w:rsid w:val="006A387F"/>
    <w:rsid w:val="006A3C70"/>
    <w:rsid w:val="006A4803"/>
    <w:rsid w:val="006A5B3D"/>
    <w:rsid w:val="006B098D"/>
    <w:rsid w:val="006B0D88"/>
    <w:rsid w:val="006B1E8D"/>
    <w:rsid w:val="006B2546"/>
    <w:rsid w:val="006B2716"/>
    <w:rsid w:val="006B43EA"/>
    <w:rsid w:val="006B5272"/>
    <w:rsid w:val="006B5712"/>
    <w:rsid w:val="006B5EB0"/>
    <w:rsid w:val="006B6742"/>
    <w:rsid w:val="006C0467"/>
    <w:rsid w:val="006C0B60"/>
    <w:rsid w:val="006C0FB7"/>
    <w:rsid w:val="006C1221"/>
    <w:rsid w:val="006C176C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C8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5F4F"/>
    <w:rsid w:val="0071080D"/>
    <w:rsid w:val="0071294F"/>
    <w:rsid w:val="007138C0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F5"/>
    <w:rsid w:val="0072709C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3DF1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2FA"/>
    <w:rsid w:val="007A1CD8"/>
    <w:rsid w:val="007A24DE"/>
    <w:rsid w:val="007A2A87"/>
    <w:rsid w:val="007B20D2"/>
    <w:rsid w:val="007B31D3"/>
    <w:rsid w:val="007B488A"/>
    <w:rsid w:val="007B6E48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F47"/>
    <w:rsid w:val="00823AB4"/>
    <w:rsid w:val="00823BFB"/>
    <w:rsid w:val="0082544F"/>
    <w:rsid w:val="00826B12"/>
    <w:rsid w:val="00826EAE"/>
    <w:rsid w:val="00827F40"/>
    <w:rsid w:val="00830B34"/>
    <w:rsid w:val="00830B6B"/>
    <w:rsid w:val="00830CC3"/>
    <w:rsid w:val="008316BE"/>
    <w:rsid w:val="008325EC"/>
    <w:rsid w:val="008337B0"/>
    <w:rsid w:val="00833A7A"/>
    <w:rsid w:val="00833AB1"/>
    <w:rsid w:val="008351FA"/>
    <w:rsid w:val="00835618"/>
    <w:rsid w:val="008371C1"/>
    <w:rsid w:val="008373F6"/>
    <w:rsid w:val="00840C9F"/>
    <w:rsid w:val="00841A6B"/>
    <w:rsid w:val="008433C9"/>
    <w:rsid w:val="00843551"/>
    <w:rsid w:val="00844012"/>
    <w:rsid w:val="00844936"/>
    <w:rsid w:val="00844EBD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128D"/>
    <w:rsid w:val="00864C80"/>
    <w:rsid w:val="00865768"/>
    <w:rsid w:val="008662FC"/>
    <w:rsid w:val="00870855"/>
    <w:rsid w:val="008729CF"/>
    <w:rsid w:val="00872B87"/>
    <w:rsid w:val="0087327F"/>
    <w:rsid w:val="00873EBF"/>
    <w:rsid w:val="00874E83"/>
    <w:rsid w:val="008764C2"/>
    <w:rsid w:val="008767C6"/>
    <w:rsid w:val="00877ECD"/>
    <w:rsid w:val="00880A7D"/>
    <w:rsid w:val="00882526"/>
    <w:rsid w:val="00882A43"/>
    <w:rsid w:val="00882B5A"/>
    <w:rsid w:val="008865F9"/>
    <w:rsid w:val="00891B58"/>
    <w:rsid w:val="008926B8"/>
    <w:rsid w:val="008926D5"/>
    <w:rsid w:val="0089329D"/>
    <w:rsid w:val="0089516A"/>
    <w:rsid w:val="008953D3"/>
    <w:rsid w:val="00896193"/>
    <w:rsid w:val="00897822"/>
    <w:rsid w:val="008A0B32"/>
    <w:rsid w:val="008A32E6"/>
    <w:rsid w:val="008A5FA9"/>
    <w:rsid w:val="008A77AD"/>
    <w:rsid w:val="008A7F40"/>
    <w:rsid w:val="008B0E43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B4F"/>
    <w:rsid w:val="008F1D54"/>
    <w:rsid w:val="008F4247"/>
    <w:rsid w:val="008F437B"/>
    <w:rsid w:val="008F614D"/>
    <w:rsid w:val="008F6A54"/>
    <w:rsid w:val="008F7114"/>
    <w:rsid w:val="008F7945"/>
    <w:rsid w:val="00901DBA"/>
    <w:rsid w:val="00902855"/>
    <w:rsid w:val="0090423A"/>
    <w:rsid w:val="0090710A"/>
    <w:rsid w:val="00907FF7"/>
    <w:rsid w:val="009105BF"/>
    <w:rsid w:val="00911DE2"/>
    <w:rsid w:val="00912700"/>
    <w:rsid w:val="00912B39"/>
    <w:rsid w:val="00914083"/>
    <w:rsid w:val="009163B0"/>
    <w:rsid w:val="00916DAF"/>
    <w:rsid w:val="00921C9B"/>
    <w:rsid w:val="00925CF6"/>
    <w:rsid w:val="00926738"/>
    <w:rsid w:val="00926E08"/>
    <w:rsid w:val="009273BD"/>
    <w:rsid w:val="00927F4C"/>
    <w:rsid w:val="00932368"/>
    <w:rsid w:val="0093255B"/>
    <w:rsid w:val="00936393"/>
    <w:rsid w:val="009408F6"/>
    <w:rsid w:val="00940915"/>
    <w:rsid w:val="0094189B"/>
    <w:rsid w:val="00941F7D"/>
    <w:rsid w:val="009445C4"/>
    <w:rsid w:val="00944F17"/>
    <w:rsid w:val="00952230"/>
    <w:rsid w:val="0095240C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4B01"/>
    <w:rsid w:val="009856E7"/>
    <w:rsid w:val="00985B33"/>
    <w:rsid w:val="00985BBA"/>
    <w:rsid w:val="0098616F"/>
    <w:rsid w:val="00986366"/>
    <w:rsid w:val="00986FA1"/>
    <w:rsid w:val="009874F5"/>
    <w:rsid w:val="00990933"/>
    <w:rsid w:val="00990F97"/>
    <w:rsid w:val="00991075"/>
    <w:rsid w:val="009920B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5659"/>
    <w:rsid w:val="009B57C7"/>
    <w:rsid w:val="009C00CE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5511"/>
    <w:rsid w:val="009E687E"/>
    <w:rsid w:val="009E68B7"/>
    <w:rsid w:val="009E6ACF"/>
    <w:rsid w:val="009E786D"/>
    <w:rsid w:val="009E79DE"/>
    <w:rsid w:val="009F0CCA"/>
    <w:rsid w:val="009F1F96"/>
    <w:rsid w:val="009F3096"/>
    <w:rsid w:val="009F4F45"/>
    <w:rsid w:val="009F5B25"/>
    <w:rsid w:val="009F5F5B"/>
    <w:rsid w:val="009F6F68"/>
    <w:rsid w:val="00A00AD0"/>
    <w:rsid w:val="00A032E6"/>
    <w:rsid w:val="00A0343E"/>
    <w:rsid w:val="00A045FA"/>
    <w:rsid w:val="00A048BC"/>
    <w:rsid w:val="00A04A03"/>
    <w:rsid w:val="00A06E51"/>
    <w:rsid w:val="00A077D5"/>
    <w:rsid w:val="00A101CB"/>
    <w:rsid w:val="00A10777"/>
    <w:rsid w:val="00A128B7"/>
    <w:rsid w:val="00A12A06"/>
    <w:rsid w:val="00A132AE"/>
    <w:rsid w:val="00A170EE"/>
    <w:rsid w:val="00A174BF"/>
    <w:rsid w:val="00A17662"/>
    <w:rsid w:val="00A20FF1"/>
    <w:rsid w:val="00A226A6"/>
    <w:rsid w:val="00A229B8"/>
    <w:rsid w:val="00A22F6A"/>
    <w:rsid w:val="00A234CD"/>
    <w:rsid w:val="00A23D6E"/>
    <w:rsid w:val="00A23D75"/>
    <w:rsid w:val="00A24296"/>
    <w:rsid w:val="00A2723E"/>
    <w:rsid w:val="00A27D57"/>
    <w:rsid w:val="00A30644"/>
    <w:rsid w:val="00A33FA2"/>
    <w:rsid w:val="00A37A9B"/>
    <w:rsid w:val="00A37E82"/>
    <w:rsid w:val="00A37F17"/>
    <w:rsid w:val="00A40231"/>
    <w:rsid w:val="00A40EDF"/>
    <w:rsid w:val="00A42C60"/>
    <w:rsid w:val="00A45123"/>
    <w:rsid w:val="00A451B5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E21"/>
    <w:rsid w:val="00A84BE1"/>
    <w:rsid w:val="00A86EF2"/>
    <w:rsid w:val="00A878C0"/>
    <w:rsid w:val="00A8799A"/>
    <w:rsid w:val="00A914D9"/>
    <w:rsid w:val="00A967DE"/>
    <w:rsid w:val="00A9683B"/>
    <w:rsid w:val="00A97B7E"/>
    <w:rsid w:val="00A97FD2"/>
    <w:rsid w:val="00AA1C07"/>
    <w:rsid w:val="00AA4910"/>
    <w:rsid w:val="00AA7A77"/>
    <w:rsid w:val="00AA7AF9"/>
    <w:rsid w:val="00AA7EEC"/>
    <w:rsid w:val="00AB15E1"/>
    <w:rsid w:val="00AB3CF6"/>
    <w:rsid w:val="00AB3E07"/>
    <w:rsid w:val="00AB444F"/>
    <w:rsid w:val="00AB625B"/>
    <w:rsid w:val="00AC110B"/>
    <w:rsid w:val="00AC119C"/>
    <w:rsid w:val="00AC16F9"/>
    <w:rsid w:val="00AC1714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2F5"/>
    <w:rsid w:val="00AD3BB7"/>
    <w:rsid w:val="00AD4816"/>
    <w:rsid w:val="00AD5A7D"/>
    <w:rsid w:val="00AD6D61"/>
    <w:rsid w:val="00AD74DE"/>
    <w:rsid w:val="00AE0E9B"/>
    <w:rsid w:val="00AE1F65"/>
    <w:rsid w:val="00AE4C77"/>
    <w:rsid w:val="00AE6D9B"/>
    <w:rsid w:val="00AF1602"/>
    <w:rsid w:val="00AF179F"/>
    <w:rsid w:val="00AF2A31"/>
    <w:rsid w:val="00AF2CFC"/>
    <w:rsid w:val="00AF4ECF"/>
    <w:rsid w:val="00AF65F5"/>
    <w:rsid w:val="00AF6D80"/>
    <w:rsid w:val="00AF7236"/>
    <w:rsid w:val="00B04085"/>
    <w:rsid w:val="00B04D6D"/>
    <w:rsid w:val="00B0652A"/>
    <w:rsid w:val="00B06609"/>
    <w:rsid w:val="00B0742E"/>
    <w:rsid w:val="00B075E4"/>
    <w:rsid w:val="00B07A14"/>
    <w:rsid w:val="00B15E22"/>
    <w:rsid w:val="00B17799"/>
    <w:rsid w:val="00B17ABE"/>
    <w:rsid w:val="00B20B68"/>
    <w:rsid w:val="00B20C5F"/>
    <w:rsid w:val="00B20D68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59D"/>
    <w:rsid w:val="00B64C22"/>
    <w:rsid w:val="00B65908"/>
    <w:rsid w:val="00B66AA0"/>
    <w:rsid w:val="00B66D6E"/>
    <w:rsid w:val="00B67318"/>
    <w:rsid w:val="00B73981"/>
    <w:rsid w:val="00B74893"/>
    <w:rsid w:val="00B75D76"/>
    <w:rsid w:val="00B75FCB"/>
    <w:rsid w:val="00B77D7F"/>
    <w:rsid w:val="00B817ED"/>
    <w:rsid w:val="00B81988"/>
    <w:rsid w:val="00B8233F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1A3E"/>
    <w:rsid w:val="00BB1D94"/>
    <w:rsid w:val="00BB1F88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57CE"/>
    <w:rsid w:val="00BC58DE"/>
    <w:rsid w:val="00BC5AB9"/>
    <w:rsid w:val="00BC6C6E"/>
    <w:rsid w:val="00BC762A"/>
    <w:rsid w:val="00BC76A1"/>
    <w:rsid w:val="00BD020A"/>
    <w:rsid w:val="00BD29B8"/>
    <w:rsid w:val="00BD5062"/>
    <w:rsid w:val="00BD5BC4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8FA"/>
    <w:rsid w:val="00C05C73"/>
    <w:rsid w:val="00C063C7"/>
    <w:rsid w:val="00C06A1B"/>
    <w:rsid w:val="00C10203"/>
    <w:rsid w:val="00C10794"/>
    <w:rsid w:val="00C108E4"/>
    <w:rsid w:val="00C1219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A54"/>
    <w:rsid w:val="00C530EB"/>
    <w:rsid w:val="00C54181"/>
    <w:rsid w:val="00C54782"/>
    <w:rsid w:val="00C601DC"/>
    <w:rsid w:val="00C607BB"/>
    <w:rsid w:val="00C61EA4"/>
    <w:rsid w:val="00C63B35"/>
    <w:rsid w:val="00C6586D"/>
    <w:rsid w:val="00C65B89"/>
    <w:rsid w:val="00C722D3"/>
    <w:rsid w:val="00C72A3A"/>
    <w:rsid w:val="00C755B9"/>
    <w:rsid w:val="00C7650C"/>
    <w:rsid w:val="00C76E17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116A"/>
    <w:rsid w:val="00C912D1"/>
    <w:rsid w:val="00C915C6"/>
    <w:rsid w:val="00C92784"/>
    <w:rsid w:val="00C9435C"/>
    <w:rsid w:val="00C959D7"/>
    <w:rsid w:val="00C95B08"/>
    <w:rsid w:val="00C9613E"/>
    <w:rsid w:val="00CA00A8"/>
    <w:rsid w:val="00CA30A6"/>
    <w:rsid w:val="00CA32BC"/>
    <w:rsid w:val="00CA42AC"/>
    <w:rsid w:val="00CA4501"/>
    <w:rsid w:val="00CA52AA"/>
    <w:rsid w:val="00CA652D"/>
    <w:rsid w:val="00CA66A7"/>
    <w:rsid w:val="00CA75EF"/>
    <w:rsid w:val="00CB0C96"/>
    <w:rsid w:val="00CB1524"/>
    <w:rsid w:val="00CB27BF"/>
    <w:rsid w:val="00CB3C52"/>
    <w:rsid w:val="00CB3E58"/>
    <w:rsid w:val="00CB6800"/>
    <w:rsid w:val="00CC22D8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28D"/>
    <w:rsid w:val="00D0664F"/>
    <w:rsid w:val="00D06CE4"/>
    <w:rsid w:val="00D06D6C"/>
    <w:rsid w:val="00D07CCB"/>
    <w:rsid w:val="00D11065"/>
    <w:rsid w:val="00D11A8A"/>
    <w:rsid w:val="00D136CE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CAD"/>
    <w:rsid w:val="00D22336"/>
    <w:rsid w:val="00D245B7"/>
    <w:rsid w:val="00D256ED"/>
    <w:rsid w:val="00D25DAE"/>
    <w:rsid w:val="00D27251"/>
    <w:rsid w:val="00D30603"/>
    <w:rsid w:val="00D30CC9"/>
    <w:rsid w:val="00D3442E"/>
    <w:rsid w:val="00D36CB5"/>
    <w:rsid w:val="00D402C2"/>
    <w:rsid w:val="00D419BA"/>
    <w:rsid w:val="00D42347"/>
    <w:rsid w:val="00D4257D"/>
    <w:rsid w:val="00D42DF4"/>
    <w:rsid w:val="00D44619"/>
    <w:rsid w:val="00D45763"/>
    <w:rsid w:val="00D50066"/>
    <w:rsid w:val="00D5123F"/>
    <w:rsid w:val="00D513AD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171B"/>
    <w:rsid w:val="00D71B2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BB7"/>
    <w:rsid w:val="00D8291A"/>
    <w:rsid w:val="00D83A7A"/>
    <w:rsid w:val="00D86444"/>
    <w:rsid w:val="00D911B6"/>
    <w:rsid w:val="00D91603"/>
    <w:rsid w:val="00D91680"/>
    <w:rsid w:val="00D92D0A"/>
    <w:rsid w:val="00D92F85"/>
    <w:rsid w:val="00D93048"/>
    <w:rsid w:val="00D955F2"/>
    <w:rsid w:val="00D95DB0"/>
    <w:rsid w:val="00DA0459"/>
    <w:rsid w:val="00DA0EB0"/>
    <w:rsid w:val="00DA15E9"/>
    <w:rsid w:val="00DA2DA3"/>
    <w:rsid w:val="00DA3517"/>
    <w:rsid w:val="00DA5612"/>
    <w:rsid w:val="00DA57B9"/>
    <w:rsid w:val="00DA6032"/>
    <w:rsid w:val="00DB0072"/>
    <w:rsid w:val="00DB2059"/>
    <w:rsid w:val="00DB44C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716C"/>
    <w:rsid w:val="00E0017E"/>
    <w:rsid w:val="00E01AC6"/>
    <w:rsid w:val="00E01B77"/>
    <w:rsid w:val="00E0211F"/>
    <w:rsid w:val="00E02195"/>
    <w:rsid w:val="00E02359"/>
    <w:rsid w:val="00E03505"/>
    <w:rsid w:val="00E041E5"/>
    <w:rsid w:val="00E057EC"/>
    <w:rsid w:val="00E072AA"/>
    <w:rsid w:val="00E07414"/>
    <w:rsid w:val="00E10231"/>
    <w:rsid w:val="00E109DF"/>
    <w:rsid w:val="00E126C0"/>
    <w:rsid w:val="00E12BE8"/>
    <w:rsid w:val="00E12E6C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BC4"/>
    <w:rsid w:val="00E240DD"/>
    <w:rsid w:val="00E243FD"/>
    <w:rsid w:val="00E24AB0"/>
    <w:rsid w:val="00E2566D"/>
    <w:rsid w:val="00E26E0E"/>
    <w:rsid w:val="00E309F0"/>
    <w:rsid w:val="00E30E91"/>
    <w:rsid w:val="00E31CD1"/>
    <w:rsid w:val="00E322E2"/>
    <w:rsid w:val="00E32A52"/>
    <w:rsid w:val="00E33571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803"/>
    <w:rsid w:val="00E45CAA"/>
    <w:rsid w:val="00E50707"/>
    <w:rsid w:val="00E542E3"/>
    <w:rsid w:val="00E54386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B05"/>
    <w:rsid w:val="00E83ECD"/>
    <w:rsid w:val="00E83FE3"/>
    <w:rsid w:val="00E845A0"/>
    <w:rsid w:val="00E84BB6"/>
    <w:rsid w:val="00E858BA"/>
    <w:rsid w:val="00E86248"/>
    <w:rsid w:val="00E86C9F"/>
    <w:rsid w:val="00E90283"/>
    <w:rsid w:val="00E9178E"/>
    <w:rsid w:val="00E91E69"/>
    <w:rsid w:val="00E92689"/>
    <w:rsid w:val="00E930D8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E44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E0A91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11A8C"/>
    <w:rsid w:val="00F12452"/>
    <w:rsid w:val="00F12F7F"/>
    <w:rsid w:val="00F14AE4"/>
    <w:rsid w:val="00F16BDD"/>
    <w:rsid w:val="00F17DAC"/>
    <w:rsid w:val="00F232CF"/>
    <w:rsid w:val="00F237CF"/>
    <w:rsid w:val="00F25235"/>
    <w:rsid w:val="00F252CB"/>
    <w:rsid w:val="00F25698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236D"/>
    <w:rsid w:val="00F42397"/>
    <w:rsid w:val="00F424D6"/>
    <w:rsid w:val="00F44825"/>
    <w:rsid w:val="00F5056D"/>
    <w:rsid w:val="00F50608"/>
    <w:rsid w:val="00F52179"/>
    <w:rsid w:val="00F53E0A"/>
    <w:rsid w:val="00F5475E"/>
    <w:rsid w:val="00F54BAD"/>
    <w:rsid w:val="00F56567"/>
    <w:rsid w:val="00F565EC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282E"/>
    <w:rsid w:val="00F728E2"/>
    <w:rsid w:val="00F73782"/>
    <w:rsid w:val="00F747BF"/>
    <w:rsid w:val="00F74AB4"/>
    <w:rsid w:val="00F74B0B"/>
    <w:rsid w:val="00F80431"/>
    <w:rsid w:val="00F81CA3"/>
    <w:rsid w:val="00F839AA"/>
    <w:rsid w:val="00F8546B"/>
    <w:rsid w:val="00F85A39"/>
    <w:rsid w:val="00F870AC"/>
    <w:rsid w:val="00F872BE"/>
    <w:rsid w:val="00F87D32"/>
    <w:rsid w:val="00F9020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B0EAF"/>
    <w:rsid w:val="00FB30CF"/>
    <w:rsid w:val="00FB34EF"/>
    <w:rsid w:val="00FB4A8A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D0439"/>
    <w:rsid w:val="00FD2404"/>
    <w:rsid w:val="00FD286F"/>
    <w:rsid w:val="00FD37F3"/>
    <w:rsid w:val="00FD46A8"/>
    <w:rsid w:val="00FD7DBA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4C2AC9-C4BB-43E6-B8FC-B96E644BD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669</Words>
  <Characters>4057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4717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2015-06-04T19:43:00Z</cp:lastPrinted>
  <dcterms:created xsi:type="dcterms:W3CDTF">2015-06-04T19:51:00Z</dcterms:created>
  <dcterms:modified xsi:type="dcterms:W3CDTF">2015-06-04T19:51:00Z</dcterms:modified>
</cp:coreProperties>
</file>